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955E1D" w:rsidRPr="004B1A1B" w:rsidRDefault="00955E1D" w:rsidP="00AE2A0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0A47" w:rsidRPr="001829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83A23" w:rsidRPr="00E8047F" w:rsidRDefault="00955E1D" w:rsidP="00AE2A02">
            <w:pPr>
              <w:spacing w:after="0" w:line="240" w:lineRule="auto"/>
              <w:ind w:right="-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0B00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0B00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A23" w:rsidRPr="00955E1D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955E1D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18" w:rsidRPr="00183A23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  <w:proofErr w:type="gramEnd"/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>на 20</w:t>
      </w:r>
      <w:r w:rsidR="00607E16">
        <w:rPr>
          <w:rFonts w:ascii="Times New Roman" w:hAnsi="Times New Roman" w:cs="Times New Roman"/>
          <w:sz w:val="28"/>
          <w:szCs w:val="28"/>
        </w:rPr>
        <w:t>20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671424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4678"/>
        <w:gridCol w:w="1843"/>
        <w:gridCol w:w="850"/>
        <w:gridCol w:w="567"/>
        <w:gridCol w:w="585"/>
        <w:gridCol w:w="1683"/>
      </w:tblGrid>
      <w:tr w:rsidR="004C4EEA" w:rsidRPr="00DA70CF" w:rsidTr="00FE2E30">
        <w:trPr>
          <w:trHeight w:val="316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4C4EEA" w:rsidRPr="00DA70CF" w:rsidTr="00FE2E30">
        <w:trPr>
          <w:trHeight w:val="396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DA70CF" w:rsidRDefault="004C4EEA" w:rsidP="00FE2E3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DA70CF" w:rsidRDefault="004C4EEA" w:rsidP="00FE2E3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здрав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охранения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51 376 332,3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«Профилактика заболеваний и формирование здорового образа жизни.  Ра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витие первичной медико-санитарной пом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3 994 148,5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системы м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дицинской профилактики неинфекционных заболеваний и формирования здорового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раза жизни, в том числе у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102 740,8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Учреждения, обеспечивающие  предоставл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услуг в 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101 983,1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101 983,1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101 983,1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101 983,1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Организация проведения диспансеризации государственных гражданских служащих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757,7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757,7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757,7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757,7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«Профилактика 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фекционных заболеваний, включая иммун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профилактику»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1 893 073,9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Централизованные закупки вакцин для пров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дения профилактических прививок по эпид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198 622,0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127 282,0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127 282,0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127 282,0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71 340,0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71 340,0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71 340,0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организации осуществления мероприятий по проведению дезинфекции, дезинсекции и 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ратизации, санитарно-противоэпидемических (профилактических) мероприятий, провод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мых с применением лабораторных методов исследования, в очагах инфекционных забол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ваний, а также на территориях и в помещен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ях, где имеются и сохраняются условия для возникновения или распространения инфекц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61 982,1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61 982,1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61 982,1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61 982,1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Финансовое обеспечение мероприятий по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обретению лекарственных препаратов для 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чения пациентов с новой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фекцией, получающих медицинскую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мощь в амбулаторных условиях, за счет средств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зервного фонда Правительства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5843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146 875,3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5843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146 875,3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5843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146 875,3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5843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146 875,3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Финансовое обеспечение мероприятий по борьбе с новой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инфекцией (COVID-19)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5844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61 817,0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5844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61 817,0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5844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61 817,0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5844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61 817,0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предупреждению распр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странения на территории Республики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стан новой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1 423 777,5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1 198 836,0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1 198 836,0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351 102,7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847 733,3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8 070,0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8 070,0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8 070,0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216 871,5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216 871,5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133 089,6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1 018,1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Заготовка, переработка, хранение и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безопасности донорской крови и ее ко</w:t>
            </w:r>
            <w:r w:rsidRPr="00D87E09">
              <w:rPr>
                <w:rFonts w:ascii="Times New Roman" w:hAnsi="Times New Roman" w:cs="Times New Roman"/>
                <w:color w:val="000000"/>
              </w:rPr>
              <w:t>м</w:t>
            </w:r>
            <w:r w:rsidRPr="00D87E09">
              <w:rPr>
                <w:rFonts w:ascii="Times New Roman" w:hAnsi="Times New Roman" w:cs="Times New Roman"/>
                <w:color w:val="000000"/>
              </w:rPr>
              <w:t>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9 377,0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01 1 02 9708 0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73 386,8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«Профилактика ВИЧ, вирусных гепатитов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и 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6 520,2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предупреждению и борьбе с социально значимыми инфекционными заб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03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6 520,2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03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6 520,2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03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6 520,2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03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6 520,2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первичной медико-санитарной помощи, в том числе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жителям. Развитие системы раннего в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явления заболеваний и патологических сост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яний и факторов риска их развития, вкл</w:t>
            </w:r>
            <w:r w:rsidRPr="00D87E09">
              <w:rPr>
                <w:rFonts w:ascii="Times New Roman" w:hAnsi="Times New Roman" w:cs="Times New Roman"/>
                <w:color w:val="000000"/>
              </w:rPr>
              <w:t>ю</w:t>
            </w:r>
            <w:r w:rsidRPr="00D87E09">
              <w:rPr>
                <w:rFonts w:ascii="Times New Roman" w:hAnsi="Times New Roman" w:cs="Times New Roman"/>
                <w:color w:val="000000"/>
              </w:rPr>
              <w:t>чая проведение медицинских осмотров и диспа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серизации населения, в том числе у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447 692,9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447 692,9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447 692,9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447 692,9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447 692,9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механизмов обеспечения населения лека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ственными препаратами, медицинскими изд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лиями, специализированными продуктами 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чебного питания для детей-инвалидов в амб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латорных условиях»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1 266 550,1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Оказание отдельным категориям граждан с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циальной услуги по обеспечению лекарстве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ными препаратами для медицинского прим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нения по рецептам на лекарственные препар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ты, медицинскими изделиями по рецептам на медицинские изделия, а также специализир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ванными продуктами лечебного питания для детей-инвалидов за счет средств фед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01 1 05 5460 0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1 266 550,1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01 1 05 5460 0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1 266 550,1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01 1 05 5460 0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1 266 550,1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01 1 05 5460 0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1 266 550,1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«Развитие системы ок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зания первичной медико-санитарной пом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N1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23 879,4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Организация проведения диспансеризации государственных гражданских служащих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N1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23 879,4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N1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23 879,4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N1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23 879,4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N1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23 879,4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Федеральный проект «Борьба с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сердечно-сосудистыми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N2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247 797,0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обеспечение профилактики развития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сердечно-сосудистых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заболеваний и сердечно-сосудистых осложн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N2 5586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247 797,0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N2 5586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247 797,0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N2 5586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247 797,0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N2 5586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247 797,0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Проведение вакцинации против пневмококк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вой инфекции граждан старше трудоспособн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P3 5468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P3 5468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P3 5468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P3 5468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«Укрепление обществе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P4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5 370,9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Мероприятия, направленные на формиров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здорового образа жизни у населения Росси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Федерации, включая сокращение потре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5 370,9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5 370,9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5 370,9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1 433,8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3 937,1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высокотехнол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гичную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, медицинской помощи, скорой, в том числе скорой специализированной, медици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помощи, медицинской эвакуации»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13 048 855,7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системы оказания медицинской помощи бол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 туберкулезом. Трехуровневая маршрут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зация пациентов. Организация долечив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14 219,9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предупреждению и борьбе с социально значимыми инфекционными заб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01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14 219,9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01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14 219,9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01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14 219,9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01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14 219,9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оказания медицинской помощи лицам, инф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цированным вирусом иммунодефицита чел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века, гепатитами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и С. Трехуровневая мар</w:t>
            </w:r>
            <w:r w:rsidRPr="00D87E09">
              <w:rPr>
                <w:rFonts w:ascii="Times New Roman" w:hAnsi="Times New Roman" w:cs="Times New Roman"/>
                <w:color w:val="000000"/>
              </w:rPr>
              <w:t>ш</w:t>
            </w:r>
            <w:r w:rsidRPr="00D87E09">
              <w:rPr>
                <w:rFonts w:ascii="Times New Roman" w:hAnsi="Times New Roman" w:cs="Times New Roman"/>
                <w:color w:val="000000"/>
              </w:rPr>
              <w:t>рутизация пациентов. Организация долечив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и реабилитации. Совершенствование м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тодов профилактики вертикальной передачи ВИЧ от матери к плоду»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62 946,8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Финансовое обеспечение закупок диагност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ческих средств для выявления и мониторинга лечения лиц, инфицированных вирусами и</w:t>
            </w:r>
            <w:r w:rsidRPr="00D87E09">
              <w:rPr>
                <w:rFonts w:ascii="Times New Roman" w:hAnsi="Times New Roman" w:cs="Times New Roman"/>
                <w:color w:val="000000"/>
              </w:rPr>
              <w:t>м</w:t>
            </w:r>
            <w:r w:rsidRPr="00D87E09">
              <w:rPr>
                <w:rFonts w:ascii="Times New Roman" w:hAnsi="Times New Roman" w:cs="Times New Roman"/>
                <w:color w:val="000000"/>
              </w:rPr>
              <w:t>мунодефицита человека, в том числе в сочет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нии с вирусами гепатитов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14 848,6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14 848,6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14 848,6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14 848,6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предупреждению и борьбе с социально значимыми инфекционными заб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02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48 098,2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02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48 098,2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02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48 098,2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02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48 098,2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«Совершенствование системы оказания медицинской помощи бол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 онкологическими заболеваниями. Тре</w:t>
            </w:r>
            <w:r w:rsidRPr="00D87E09">
              <w:rPr>
                <w:rFonts w:ascii="Times New Roman" w:hAnsi="Times New Roman" w:cs="Times New Roman"/>
                <w:color w:val="000000"/>
              </w:rPr>
              <w:t>х</w:t>
            </w:r>
            <w:r w:rsidRPr="00D87E09">
              <w:rPr>
                <w:rFonts w:ascii="Times New Roman" w:hAnsi="Times New Roman" w:cs="Times New Roman"/>
                <w:color w:val="000000"/>
              </w:rPr>
              <w:t>уровневая маршрутизация пациентов. Орган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зация долечивания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Материально-техническое обеспечение учр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оказания скорой, в том числе специализир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ванной, медицинской помощи, медицинской эвакуации. Трехуровневая маршрутизация п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циентов. Создание единой диспетчерской службы скорой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25 108,7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Станции и отделения скорой медицинской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01 2 07 9716 0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25 108,7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01 2 07 9716 0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25 108,7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01 2 07 9716 0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25 108,7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01 2 07 9716 0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25 108,7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системы оказания медицинской помощи бол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 прочими заболеваниями. Организ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ция долечивания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2 701 201,0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Приобретение высокочастотных аппаратов для искусственной вентиляции легких для осн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щения медицинских организаций за счет средств резервного фонда Правительства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5811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18 089,9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5811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18 089,9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5811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18 089,9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5811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18 089,9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Оснащение (переоснащение) дополнительно создаваемого или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перепрофилируемого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кое</w:t>
            </w:r>
            <w:r w:rsidRPr="00D87E09">
              <w:rPr>
                <w:rFonts w:ascii="Times New Roman" w:hAnsi="Times New Roman" w:cs="Times New Roman"/>
                <w:color w:val="000000"/>
              </w:rPr>
              <w:t>ч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фонда медицинских организаций для ок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зания медицинской помощи больным 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вой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инфекцией за счет средств резервного фонда Правительства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2 061 600,0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2 006 737,5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2 006 737,5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60 026,9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1 946 710,6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01 2 09 5832 0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54 862,5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54 862,5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54 862,5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Финансовое обеспечение мероприятий по оснащению (переоснащению) лабораторий медицинских организаций, осуществляющих диагностику новой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инфекции, за счет средств резервного фонда Правител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5845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15 715,0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5845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15 715,0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5845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15 715,0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5845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15 715,0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Материально-техническое обеспечение учр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337 080,1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120 115,3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120 115,3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92 191,6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27 923,7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209 172,8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209 172,8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168 072,8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7 792,0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7 792,0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7 792,0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268 716,0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268 716,0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268 716,0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259 671,3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01 2 09 9710 0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9 044,7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высокотехнологичной медицинской помощи, развитие новых эффективных методов леч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2 823 320,4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Оказание гражданам Российской Федерации высокотехнологичной медицинской помощи, не включенной в базовую программу обяз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01 2 10 0518 0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82 095,9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01 2 10 0518 0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82 095,9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01 2 10 0518 0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82 095,9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01 2 10 0518 0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82 095,9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01 2 10 5476 0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2 330,4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01 2 10 5476 0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2 330,4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01 2 10 5476 0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2 330,4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01 2 10 5476 0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2 330,4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оказание гра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данам Российской Федерации высокотехнол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гичной медицинской помощи, не включенной в базовую программу обязательного медици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2 738 894,1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2 738 894,1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2 738 894,1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2 738 894,1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службы кр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608 371,1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608 371,1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59 500,1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59 500,1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59 500,1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548 871,0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548 871,0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Заготовка, переработка, хранение и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безопасности донорской крови и ее ко</w:t>
            </w:r>
            <w:r w:rsidRPr="00D87E09">
              <w:rPr>
                <w:rFonts w:ascii="Times New Roman" w:hAnsi="Times New Roman" w:cs="Times New Roman"/>
                <w:color w:val="000000"/>
              </w:rPr>
              <w:t>м</w:t>
            </w:r>
            <w:r w:rsidRPr="00D87E09">
              <w:rPr>
                <w:rFonts w:ascii="Times New Roman" w:hAnsi="Times New Roman" w:cs="Times New Roman"/>
                <w:color w:val="000000"/>
              </w:rPr>
              <w:t>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548 871,0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преим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щественно одноканального финансирования медицинских организаций через систему об</w:t>
            </w:r>
            <w:r w:rsidRPr="00D87E09">
              <w:rPr>
                <w:rFonts w:ascii="Times New Roman" w:hAnsi="Times New Roman" w:cs="Times New Roman"/>
                <w:color w:val="000000"/>
              </w:rPr>
              <w:t>я</w:t>
            </w:r>
            <w:r w:rsidRPr="00D87E09">
              <w:rPr>
                <w:rFonts w:ascii="Times New Roman" w:hAnsi="Times New Roman" w:cs="Times New Roman"/>
                <w:color w:val="000000"/>
              </w:rPr>
              <w:t>зательного медицинского страхования (кроме оказания высокотехнологичной медицинской помощи)»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5 573 793,6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преимущественно одноканальн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01 2 12 0519 0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5 573 793,6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преимущественно одноканальн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финансирования оказания специализирова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медицинской помощи, скорой, в том числе скорой специализированной, медицинской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мощи, медицинской эвакуации через систему обязательного медицинского страх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5 573 793,6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5 573 793,6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5 573 793,6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6 319,0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5 567 474,6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«Развитие системы ок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зания первичной медико-санитарной пом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78 962,3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обеспечение авиационным обслуживанием для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N1 5554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78 962,3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N1 5554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78 962,3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N1 5554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78 962,3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N1 5554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78 962,3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Федеральный проект «Борьба с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сердечно-сосудистыми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257 948,8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Оснащение оборудованием региональных с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судистых центров и первичных сосудистых отделений за счет средств федерального бю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N2 5192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257 948,8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N2 5192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257 948,8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N2 5192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257 948,8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N2 5192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257 948,8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«Борьба с онкологич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871 283,1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N3 5190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871 283,1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N3 5190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871 283,1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N3 5190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871 283,1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2 N3 5190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871 283,1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«Охрана здоровья матери и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348 232,7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«Создание системы раннего выявления и коррекции нарушений развития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96 737,3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закупке оборудования и ра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ходных материалов для неонатального и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аудиологического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24 859,4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1 041,5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1 041,5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1 041,5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Мероприятия по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пренатальной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71 877,9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71 877,9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71 877,9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4 547,1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67 330,8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специализ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рованной медицинской помощи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251 495,4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251 495,4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217 644,7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217 644,7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217 644,7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31 521,2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31 521,2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31 521,2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2 329,5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2 329,5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2 329,5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медицинской реаб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литации и санаторно-курортного лечения,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124 617,5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медици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реабилитации, в том числе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01 5 02 0000 0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124 617,5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Организация долечивания (реабилитации) 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ботающих граждан непосредственно после стационарного лечения в условиях санаторно-курортного учреждения (государственного а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124 617,5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124 617,5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124 617,5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124 617,5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«Оказание паллиативной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мощи,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453 888,7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«Оказание паллиати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ной помощи,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01 6 01 0000 0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453 888,7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Расходы на оказание паллиативной медици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317 688,5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317 566,5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317 566,5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317 566,5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оказание гра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данам Российской Федерации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136 200,2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104 200,2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104 200,2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104 200,2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«Кадровое обеспечение сист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мы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4 867 290,0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«Повышение квалиф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кации и профессиональная переподготовка медицинских и фармацевтических работн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16 487,4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мероприятия в области здравоохран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16 487,4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16 487,4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16 487,4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16 487,4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«Социальная поддер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отдельных категорий медицинских рабо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ников»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4 738 651,0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выплат стимулирующего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 за особые условия труда и дополн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тельную нагрузку медицинским работникам, оказывающим медицинскую помощь гражд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нам, у которых выявлена новая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коронавиру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ная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инфекция, и лицам из групп риска зараж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ния новой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инфекцией, за счет средств резервного фонда Правительства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1 235 389,2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01 7 03 5830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1 186 107,9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1 186 107,9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1 186 107,9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49 281,3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49 281,3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49 281,3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выплат стимулирующего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 за выполнение особо важных работ медицинским и иным работникам, непосре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 участвующим в оказании медици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ской помощи гражданам, у которых выявлена новая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коронавирусная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инфекция, за счет средств резервного фонда Правительства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2 864 436,1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2 783 436,1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2 783 436,1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2 783 436,1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81 000,0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81 000,0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81 000,0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Финансовое обеспечение расходов, связанных с оплатой отпусков и выплатой компенсации за неиспользованные отпуска медицинским и иным работникам, которым предоставлялись выплаты стимулирующего характера за в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полнение особо важных работ, особые усл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вия труда и дополнительную нагрузку, в том числе на компенсацию ранее произведенных расх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дов на указанные цели, за счет средств резер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фонда Правительства Российской Фед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рации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5836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317 018,9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5836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317 018,9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5836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317 018,9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5836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317 018,9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Финансовое обеспечение расходов, связанных с оплатой дополнительных выплат медици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и иным работникам медицинских и иных организаций, оказывающим медицинскую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мощь по диагностике и лечению новой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навирусной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инфекции, контактирующим с п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циентами с установленным диагнозом 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вой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инфекции,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5848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187 588,8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01 7 03 5848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180 474,8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5848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180 474,8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5848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180 474,8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5848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7 114,0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5848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7 114,0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5848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7 114,0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мероприятия в области здравоохран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1 968,0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1 968,0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1 968,0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1 968,0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единовреме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ные компенсационные выплаты медицинским работникам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R138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132 250,0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R138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132 250,0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R138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132 250,0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03 R138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132 250,0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«Обеспечение медици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ских организаций системы здравоохранения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N5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112 151,6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Финансовое обеспечение мер социальной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12 151,6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12 151,6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12 151,6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11 443,0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421,0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Финансовое обеспечение мер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поддержки врачей-специалистов, врачей кл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нико-лабораторной диагностики, получи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ших гранты Правительства Республики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N5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N5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N5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7 N5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1 202 610,7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Основное мероприятие «Совершенствование системы лекарственного обеспечения, в том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числе в амбулаторных условиях»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01 8 01 0000 0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1 202 610,7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Финансовое обеспечение расходов на орган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зационные мероприятия, связанные с обесп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чением лиц лекарственными препаратами, предназначенными для лечения больных г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мофилией,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муковисцидозом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>, гипофизарным нанизмом, болезнью Гоше, злокачественными новообразованиями лимфоидной, кроветво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ной и родственных им тканей, рассеянным склерозом,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гемолитико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>-уремическим синдр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мом, юношеским артритом с системным нач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лом,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мукополисахаридозом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I, II и VI типов,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апластической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анемией неуточненной, насле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ственным дефицитом факторов II (фибриног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на), VII (лабильного), X (Стюарта-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Прауэра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>), а также после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трансплантации орг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нов и (или) тканей, за счет средств федерал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01 8 01 5216 0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10 485,7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01 8 01 5216 0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10 485,7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01 8 01 5216 0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10 485,7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01 8 01 5216 0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10 485,7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Регулирование в установленном порядке 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1 192 125,0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79 046,4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79 046,4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79 046,4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1 113 078,6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1 113 078,6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1 113 078,6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информатизации в здравоохранении»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01 9 00 0000 0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529 140,7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«Создание единого ци</w:t>
            </w:r>
            <w:r w:rsidRPr="00D87E09">
              <w:rPr>
                <w:rFonts w:ascii="Times New Roman" w:hAnsi="Times New Roman" w:cs="Times New Roman"/>
                <w:color w:val="000000"/>
              </w:rPr>
              <w:t>ф</w:t>
            </w:r>
            <w:r w:rsidRPr="00D87E09">
              <w:rPr>
                <w:rFonts w:ascii="Times New Roman" w:hAnsi="Times New Roman" w:cs="Times New Roman"/>
                <w:color w:val="000000"/>
              </w:rPr>
              <w:t>рового контура в здравоохранении на основе единой государственной информационной с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стемы здравоохранения (ЕГИСЗ)»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9 N7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529 140,7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региональных проектов «Создание единого цифрового контура в здравоохранении на 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нове единой государственной информацио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здравоохранения (ЕГИСЗ)»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9 N7 5114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529 140,7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9 N7 5114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529 140,7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9 N7 5114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529 140,7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9 N7 5114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529 140,7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Подпрограмма «Совершенствование системы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территориального планирования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20 054 179,8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«Совершенствование системы территориального планирования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19 808 147,8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154 683,5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138 311,0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138 311,0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138 311,0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16 372,5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16 372,5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16 372,5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1 519,1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1 519,1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1 519,1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1 519,1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Выполнение территориальной программы об</w:t>
            </w:r>
            <w:r w:rsidRPr="00D87E09">
              <w:rPr>
                <w:rFonts w:ascii="Times New Roman" w:hAnsi="Times New Roman" w:cs="Times New Roman"/>
                <w:color w:val="000000"/>
              </w:rPr>
              <w:t>я</w:t>
            </w:r>
            <w:r w:rsidRPr="00D87E09">
              <w:rPr>
                <w:rFonts w:ascii="Times New Roman" w:hAnsi="Times New Roman" w:cs="Times New Roman"/>
                <w:color w:val="000000"/>
              </w:rPr>
              <w:t>зательного медицинского страхования в ра</w:t>
            </w:r>
            <w:r w:rsidRPr="00D87E09">
              <w:rPr>
                <w:rFonts w:ascii="Times New Roman" w:hAnsi="Times New Roman" w:cs="Times New Roman"/>
                <w:color w:val="000000"/>
              </w:rPr>
              <w:t>м</w:t>
            </w:r>
            <w:r w:rsidRPr="00D87E09">
              <w:rPr>
                <w:rFonts w:ascii="Times New Roman" w:hAnsi="Times New Roman" w:cs="Times New Roman"/>
                <w:color w:val="000000"/>
              </w:rPr>
              <w:t>ках базовой программы обязательного мед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14 748 339,8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14 748 339,8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14 748 339,8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14 748 339,8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Учебно-методические кабинеты, централиз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ванные бухгалтерии, группы хозяйственного обслуживания, учебные фильмотеки, ме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школьные учебно-производственные комбин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29 683,1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27 042,3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27 042,3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27 042,3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2 636,8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2 636,8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2 636,8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Дополнительное финансовое обеспечение м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дицинских организаций в условиях чрезв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чайной ситуации и (или) при возникновении угрозы распространения заболеваний, пре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ставляющих опасность для окружающих, в рамках реализации территориальных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грамм обязательного медицинского страхов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за счет средств резервного фонда Прав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5841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789 994,7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5841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789 994,7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5841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789 994,7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5841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789 994,7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переданных полномочий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 в сфере охраны здоровья граждан за счет средств федерального бюдж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5 215,3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5 215,3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5 215,3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5 215,3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Учреждения, обеспечивающие предоставл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3 973 124,4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56 334,5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56 334,5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56 334,5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20 913,5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20 913,5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20 913,5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3 894 274,4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3 894 274,4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2 371 614,1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323 944,2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4 104,8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1 188 228,2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мероприятия в области здравоохран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76 819,7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39 719,4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39 719,4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39 719,4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4 182,6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4 182,6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4 182,6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4 060,6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4 060,6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4 060,6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28 249,5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28 249,5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6 974,8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21 274,7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Прикладные научные исследования и разр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28 768,2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28 768,2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28 768,2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28 768,2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«Развитие системы ок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зания первичной медико-санитарной пом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246 032,0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мероприятия в области здравоохран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246 032,0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246 032,0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246 032,0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246 032,0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социальной и инж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нерной инфраструктуры в рамках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программы «Развитие здравоохран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6 432 169,0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Бюджетные инвестиции и капитальный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монт социальной и инженерной инфрастру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туры государственной (муниципальной)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4 208 830,0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2 001 512,4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2 001 512,4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1 948 079,4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45 595,8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6 337,2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2 033 258,3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2 033 258,3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2 025 023,3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8 235,0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174 059,3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174 059,3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174 059,3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капитальные вложения в объекты государственной со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1 139 243,0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1 139 243,0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1 139 243,0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1 139 243,0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«Развитие системы ок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зания первичной медико-санитарной пом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27 396,0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Создание и замена фельдшерских, фельдше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ско-акушерских пунктов и врачебных амбул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торий для населенных пунктов с численностью населения от 100 до 2000 человек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N1 5196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27 396,0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N1 5196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27 396,0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N1 5196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27 396,0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N1 5196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27 396,0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«Развитие детского здр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воохранения, включая создание совр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менной инфраструктуры оказания медицинской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мощи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1 056 700,0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новое стро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тельство или реконструкцию детских больниц (корпусов)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N4 5246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1 056 700,0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N4 5246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1 056 700,0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N4 5246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1 056 700,0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N4 5246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1 056 700,0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Подпрограмма «Развитие материально-технической базы детских поликлиник и де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ских поликлинических отделений медици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М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321 199,0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«Развитие детского здр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воохранения, включая создание совр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менной инфраструктуры оказания медицинской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мощи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М N4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321 199,0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развитие 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риально-технической базы детских поликл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ник и детских поликлинических отделений медицинских организаций, оказывающих пе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вичную медико-санитарную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М N4 5170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321 199,0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М N4 5170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321 199,0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М N4 5170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321 199,0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 М N4 5170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321 199,0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образ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63 687 817,1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зования, включая инклюзивное, и повышение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8 214 800,5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ственных гарантий реализации прав на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чение общедоступного и бесплатного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школьного образования в муниципальных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разовательных организациях, реализующих программы дошкольного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7 796 082,6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лизации прав на получение общедоступного и бесплатного дошкольного образования в м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ниципальных образовательных организациях, реализующих программы дошкольного 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7 796 082,6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7 796 082,6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7 796 082,6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7 796 082,6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«Модернизация сист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мы дошкольного образования, проведение м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роприятий в области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418 717,9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Мероприятия, направленные на развитие 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147 248,5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142 248,5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142 248,5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142 248,5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Компенсация дополнительных расходов на обеспечение деятельности автономных и бю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234 850,7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234 850,7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234 850,7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234 850,7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36 618,7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12 922,8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12 922,8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12 922,8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23 215,9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23 215,9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23 215,9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ния, включая инклюзивное, и повышение квалиф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24 287 666,6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«Укрепление кадров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потенциала и привлечение молодых спец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алистов в образовательные организации»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75 762,9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44 697,2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43 408,2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43 408,2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1 713,0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41 695,2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1 289,0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1 289,0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1 289,0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Ежемесячное денежное вознаграждение за классное руководство педагогическим рабо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никам государственных и муниципальных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02 2 01 5303 0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31 065,7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Ежемесячное денежное вознаграждение за классное руководство педагогическим рабо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никам государственных общеобразовательных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02 2 01 5303 2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31 065,7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02 2 01 5303 2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02 2 01 5303 2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02 2 01 5303 2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02 2 01 5303 2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30 362,6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02 2 01 5303 2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30 362,6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02 2 01 5303 2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30 362,6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общего образования в государственных образовател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909 591,2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150 913,4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15 929,9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15 929,9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15 929,9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134 905,8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134 905,8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134 905,8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739 579,6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739 579,6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739 579,6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739 579,6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единовреме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ные компенсационные выплаты учителям, прибывшим (переехавшим) на работу в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ские населенные пункты, либо рабочие посе</w:t>
            </w:r>
            <w:r w:rsidRPr="00D87E09">
              <w:rPr>
                <w:rFonts w:ascii="Times New Roman" w:hAnsi="Times New Roman" w:cs="Times New Roman"/>
                <w:color w:val="000000"/>
              </w:rPr>
              <w:t>л</w:t>
            </w:r>
            <w:r w:rsidRPr="00D87E09">
              <w:rPr>
                <w:rFonts w:ascii="Times New Roman" w:hAnsi="Times New Roman" w:cs="Times New Roman"/>
                <w:color w:val="000000"/>
              </w:rPr>
              <w:t>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R256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R256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R256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R256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ниципальных образовательных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R304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6 098,2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R304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6 098,2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R304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6 098,2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02 R304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6 098,2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системы государственных учреждений для детей-сирот и детей, оставшихся без попечения родителей, и организация устройства детей в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270 582,7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организаций для детей-сирот и детей, оставшихся без попеч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228 931,0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228 931,0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228 931,0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228 931,0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организаций, осуществляющих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печение образовательной деятельности, оце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41 651,7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41 651,7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41 651,7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41 651,7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общеобр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зовательных организаций, реализующих ада</w:t>
            </w:r>
            <w:r w:rsidRPr="00D87E09">
              <w:rPr>
                <w:rFonts w:ascii="Times New Roman" w:hAnsi="Times New Roman" w:cs="Times New Roman"/>
                <w:color w:val="000000"/>
              </w:rPr>
              <w:t>п</w:t>
            </w:r>
            <w:r w:rsidRPr="00D87E09">
              <w:rPr>
                <w:rFonts w:ascii="Times New Roman" w:hAnsi="Times New Roman" w:cs="Times New Roman"/>
                <w:color w:val="000000"/>
              </w:rPr>
              <w:t>тированные образовательные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1 882 603,0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реализующих адаптированные образовател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1 871 373,0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51 054,0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51 054,0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51 054,0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13 062,9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13 062,9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13 062,9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1 806 332,2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1 806 332,2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1 806 332,2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923,1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923,1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923,1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ниципальных образовательных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R304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11 230,0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R304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11 230,0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R304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11 230,0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04 R304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11 230,0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«Курсовая подготовка и профессиональная переподготовка кадров в системе общего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43 329,9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31 044,6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31 044,6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31 044,6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31 044,6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повышение к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чества образования в школах с низкими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зультатами обучения и в школах, функцион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рующих в неблагоприятных социальных усл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виях, путем реализации региональных прое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тов и распространения их результатов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модернизацию технологий и содержания обучения в соотве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ствии с новым федеральным государственным образовательным стандартом посредством разработки концепций модернизации конкре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областей, поддержки региональных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грамм развития образования и поддержки 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тевых методических объединений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10 675,7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10 675,7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10 675,7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05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10 675,7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«Организация обесп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чения муниципальных и государственных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разовательных организаций учебниками»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316 659,7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316 659,7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316 659,7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316 659,7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316 659,7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«Противопожарные мероприятия в муниципальных и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ственных образовательных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4 414,5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Противопожарные мероприятия в учрежден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4 414,5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4 354,5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4 354,5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4 354,5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ственных гарантий реализации прав на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чение общедоступного и бесплатного начал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общего, основного общего, среднего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щего образования в муниципальных общео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разовательных организациях, обеспечение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полнительного образования детей в муниц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пальных общеобразовательных орг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02 2 08 0000 0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18 700 836,8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Обеспечение государственных гарантий ре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лизации прав на получение общедоступного и бесплатного начального общего, основного общего, среднего общего образования в мун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ципальных общеобразовательных организац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ях, обеспечение дополнительного 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зования детей в муниципальных общеобраз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17 860 421,7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17 860 421,7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17 860 421,7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17 860 421,7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252 067,3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252 067,3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252 067,3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252 067,3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Ежемесячное денежное вознаграждение за классное руководство педагогическим рабо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никам государственных и муниципальных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02 2 08 5303 0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588 347,8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лизации прав на получение общедоступного и бесплатного дошкольного, начального общего, основного общего, среднего общего образов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в муниципальных общеобразовател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организациях, обеспечение дополнител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образования детей в муниципальных общео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разовательных организациях в части ежем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сячного денежного вознаграждения за клас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ное руководство педагогическим рабо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никам муниципальных общеобразовательных орган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02 2 08 5303 1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588 347,8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02 2 08 5303 1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588 347,8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02 2 08 5303 1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588 347,8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02 2 08 5303 1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588 347,8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«Модернизация сист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мы общего образования, проведение меропр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ятий в области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1 810 261,6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Мероприятия, направленные на развитие 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379 866,3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145 218,0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145 218,0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145 218,0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Социальное обеспечение и иные выплаты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15 363,2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15 363,2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15 363,2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116 376,3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116 376,3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116 376,3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102 908,8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102 908,8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102 908,8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Компенсация дополнительных расходов на обеспечение деятельности автономных и бю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62 395,7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62 395,7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62 395,7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62 395,7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845 668,8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627 647,0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627 647,0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627 647,0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15 643,0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15 643,0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15 643,0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5 129,4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5 129,4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5 129,4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197 249,4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197 249,4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197 249,4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Премии в области литературы и искусства, образования, печатных средств массовой 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ниципальных образовательных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02 2 09 R304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488 728,1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R304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488 728,1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R304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488 728,1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R304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488 728,1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повышение к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чества образования в школах с низкими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зультатами обучения и в школах, функцион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рующих в неблагоприятных социальных усл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виях, путем реализации региональных прое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тов и распространения их результатов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8 537,3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8 537,3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8 537,3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8 537,3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модернизацию технологий и содержания обучения в соотве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ствии с новым федеральным государственным образовательным стандартом посредством разработки концепций модернизации конкре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областей, поддержки региональных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грамм развития образования и поддержки 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тевых методических объединений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24 855,4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24 855,4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24 855,4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09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24 855,4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организ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ций, осуществляющих обеспечение образов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тельной деятельности, оценку качества 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9 815,7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организаций, осуществляющих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печение образовательной деятельности, оце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9 815,7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7 418,4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7 418,4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7 418,4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1 108,2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1 108,2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1 108,2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«Современная школа»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53 480,4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создание (о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новление) материально-технической базы для реализации основных и дополнительных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щеобразовательных программ цифрового и гуманитарного профилей в общеобразовател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организациях, расположенных в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E1 5169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39 725,9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E1 5169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39 725,9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E1 5169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39 725,9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E1 5169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39 725,9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обновление 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териально-технической базы в организац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ях, осуществляющих общеобразовательную де</w:t>
            </w:r>
            <w:r w:rsidRPr="00D87E09">
              <w:rPr>
                <w:rFonts w:ascii="Times New Roman" w:hAnsi="Times New Roman" w:cs="Times New Roman"/>
                <w:color w:val="000000"/>
              </w:rPr>
              <w:t>я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тельность исключительно по адаптирова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 основным общеобразовательным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E1 5187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13 754,5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E1 5187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13 754,5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E1 5187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13 754,5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E1 5187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13 754,5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«Цифровая образов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138 383,2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внедрение ц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левой модели цифровой образовательной ср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ды в общеобразовательных организациях и профессиональных образовательных орган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E4 5210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138 383,2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E4 5210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138 383,2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E4 5210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138 383,2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E4 5210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138 383,2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«Учитель будущего»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71 945,0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создание це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тров непрерывного повышения професси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нального мастерства педагогических работн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ков и центров оценки профессионального 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стерства и квалификации педагогов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E5 5162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71 945,0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E5 5162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71 945,0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E5 5162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71 945,0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2 E5 5162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71 945,0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Подпрограмма «Развитие дополнительного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образования, включая образование детей-инвалидов, и повышение квалификации рабо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02 3 00 0000 0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446 222,4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«Организация пред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ставления дополнительного образования 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тей в государственных образовательных организ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7 136,4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зования, реализующих дополнительные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7 136,4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7 136,4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7 136,4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7 136,4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организ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ций, осуществляющих обеспечение образов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тельной деятельности, оценку качества 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35 299,5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организаций, осуществляющих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печение образовательной деятельности, оце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35 299,5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35 299,5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35 299,5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35 299,5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«Модернизация сист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мы дополнительного образования, пров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дение мероприятий в области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36 851,5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Мероприятия, направленные на развитие 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Компенсация дополнительных расходов на обеспечение деятельности автономных и бю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29 892,9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2 145,5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2 145,5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2 145,5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1 779,2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1 779,2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1 779,2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25 183,4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25 183,4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9 723,1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15 460,3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5 362,8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5 362,8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5 362,8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5 362,8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«Противопожарные мероприятия в муниципальных и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ственных образовательных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Противопожарные мероприятия в учрежден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«Успех каждого ребе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353 908,9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создание кл</w:t>
            </w:r>
            <w:r w:rsidRPr="00D87E09">
              <w:rPr>
                <w:rFonts w:ascii="Times New Roman" w:hAnsi="Times New Roman" w:cs="Times New Roman"/>
                <w:color w:val="000000"/>
              </w:rPr>
              <w:t>ю</w:t>
            </w:r>
            <w:r w:rsidRPr="00D87E09">
              <w:rPr>
                <w:rFonts w:ascii="Times New Roman" w:hAnsi="Times New Roman" w:cs="Times New Roman"/>
                <w:color w:val="000000"/>
              </w:rPr>
              <w:t>чевых центров развития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E2 5175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10 578,4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E2 5175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10 578,4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E2 5175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10 578,4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E2 5175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10 578,4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создание це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тров выявления и поддержки одаренных 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E2 5189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326 544,3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E2 5189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326 544,3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E2 5189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326 544,3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E2 5189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326 544,3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создание 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бильных технопарков «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Кванториум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02 3 E2 5247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16 786,2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E2 5247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16 786,2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E2 5247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16 786,2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E2 5247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16 786,2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«Цифровая образов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12 840,1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создание це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тров цифрового образования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E4 5219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12 840,1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E4 5219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12 840,1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E4 5219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12 840,1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3 E4 5219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12 840,1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5 988 155,7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«Организация пред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ставления среднего и высшего професси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нального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5 208 565,4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среднего профессионального образ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5 025 839,9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34 649,2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34 649,2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34 649,2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4 991 190,7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4 991 190,7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4 991 190,7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высшего профессионального образ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182 725,5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182 725,5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182 725,5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182 725,5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«Организация пред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ставления дополнительного профессиональн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образования в государственных образов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311 659,7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учреждений дополнительного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295 704,4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295 704,4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295 704,4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291 880,1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3 824,3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7 544,4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7 544,4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7 544,4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7 544,4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Подготовка управленческих кадров для орг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низаций народного хозяйства Российской Ф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02 4 02 6066 0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02 4 02 6066 0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02 4 02 6066 0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02 4 02 6066 0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2 347,3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2 347,3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2 347,3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2 347,3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повышение к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чества образования в школах с низкими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зультатами обучения и в школах, функцион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рующих в неблагоприятных социальных усл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виях, путем реализации региональных прое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тов и распространения их результатов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5 480,5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5 480,5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5 480,5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02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5 480,5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«Модернизация сист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мы профессионального образования, провед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мероприятий в области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409 736,8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Мероприятия, направленные на развитие 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114 422,1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743,1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743,1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743,1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28 749,0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28 749,0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28 749,0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84 930,0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84 930,0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84 930,0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205 314,7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204 800,9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204 800,9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204 800,9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поддержка талантливой 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«Противопожарные мероприятия в муниципальных и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ственных образовательных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5 093,8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Противопожарные мероприятия в учрежден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5 093,8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5 093,8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5 093,8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5 093,8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«Молодые профессион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лы (Повышение конкурентоспособности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фессионального образования)»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E6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мероприятий по государственной поддержке профессиональных образовател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E6 6162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поддержка профессионал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E6 6162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E6 6162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E6 6162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4 E6 6162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системы оценки к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217 901,0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«Разработка и внедр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системы оценки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217 871,0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организаций, осуществляющих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печение образовательной деятельности, оце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168 111,7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168 111,7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168 111,7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168 111,7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43 777,3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7 453,5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7 453,5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7 453,5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36 323,8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36 323,8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36 323,8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повышение к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чества образования в школах с низкими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зультатами обучения и в школах, функцион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рующих в неблагоприятных социальных усл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виях, путем реализации региональных прое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тов и распространения их результатов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5 982,0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5 982,0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5 982,0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01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5 982,0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«Противопожарные мероприятия в муниципальных и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ственных образовательных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Противопожарные мероприятия в учрежден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02 5 07 4368 0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науки и научных и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следований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452 626,8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Основное мероприятие «Фундаментальные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исследования»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02 6 01 0000 0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314 552,6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Поддержка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314 552,6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314 552,6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314 552,6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310 480,1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2 304,0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1 768,5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«Прикладные исслед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вания  и формирование опережающего научно-технического задела по приоритетным напра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лениям развития науки, технологий и техники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127 764,2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127 764,2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127 764,2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127 764,2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79 364,2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«Государственная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держка науки и научных исследований»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10 310,0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социальной и инж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нерной инфраструктуры в рамках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программы «Развитие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24 080 444,1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Бюджетные инвестиции и капитальный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монт социальной и инженерной инфрастру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туры государственной (муниципальной)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17 927 606,1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5 398 273,0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5 395 978,8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2 456 482,7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1 586 012,3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89 722,1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1 001 167,1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190 067,1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72 527,5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9 020 549,1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9 020 549,1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4 428 126,9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3 989 093,4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213 376,2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318 310,8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71 641,8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3 508 784,0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3 508 784,0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2 611 959,4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163 122,3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733 702,3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социальных отраслей и обществе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430 113,6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430 113,6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430 113,6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430 113,6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«Современная школа»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1 177 974,0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модернизацию инфраструктуры общего образования в 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дельных субъектах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E1 5239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686 550,0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E1 5239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686 550,0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E1 5239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686 550,0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E1 5239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686 550,0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содействию созданию в суб</w:t>
            </w:r>
            <w:r w:rsidRPr="00D87E09">
              <w:rPr>
                <w:rFonts w:ascii="Times New Roman" w:hAnsi="Times New Roman" w:cs="Times New Roman"/>
                <w:color w:val="000000"/>
              </w:rPr>
              <w:t>ъ</w:t>
            </w:r>
            <w:r w:rsidRPr="00D87E09">
              <w:rPr>
                <w:rFonts w:ascii="Times New Roman" w:hAnsi="Times New Roman" w:cs="Times New Roman"/>
                <w:color w:val="000000"/>
              </w:rPr>
              <w:t>ектах Российской Федерации новых мест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E1 5520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491 424,0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E1 5520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491 424,0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E1 5520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491 424,0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E1 5520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491 424,0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«Успех каждого ребе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8 590,2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создание в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щеобразовательных организациях, распол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женных в сельской местности, условий для занятий физической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E2 5097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8 590,2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E2 5097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8 590,2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E2 5097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8 590,2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E2 5097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8 590,2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«Содействие занятости женщин – создание условий дошкольного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разования для детей в возрасте до трех лет»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1 536 160,2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создание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полнительных мест для детей в возрасте от 1,5 до 3 лет в образовательных организациях, осуществляющих образовательную деятел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ность по образовательным программам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P2 5232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1 536 160,2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P2 5232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1 536 160,2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P2 5232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1 536 160,2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P2 5232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1 536 160,2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«Социальная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держка граждан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29 364 591,3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«Социальные выплаты»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3 920 555,0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«Предоставление мер социальной поддержки отдельным категор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ям граждан, установленных федеральным и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публиканским законодательством»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3 857 550,2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36 631,6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33 942,4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33 942,4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33 942,4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2 565,3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2 565,3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2 565,3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212 993,6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15 389,4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15 389,4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3 051,7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12 337,7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189 510,0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189 510,0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189 510,0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8 094,2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8 094,2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8 094,2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65 372,5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65 228,1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65 228,1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39 060,0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26 168,1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 социальной поддержки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578 440,5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578 206,1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578 206,1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552 242,5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25 963,6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Оказание государственной социальной пом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61 819,9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61 594,8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61 594,8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61 594,8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жильем отдельных категорий граждан, установленных статьей 8</w:t>
            </w:r>
            <w:r w:rsidRPr="00D87E0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 Закона Республики Татарстан от 8 декабря 2004 года № 63-ЗРТ «Об адресной социальной поддер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ке населения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45 647,0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45 647,0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45 647,0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4 353,0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4 353,0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4 353,0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жильем отдельных категорий граждан, установленных Федеральным зак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 от 12 января 1995 года № 5-ФЗ «О ветер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нах», в соответствии с Указом Президента Российской Федерации от 7 мая 2008 года № 714 «Об обеспечении жильем ветеранов Вел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кой Отечественной войны 1941 – 1945 годов» за счет средств резервного фонда Правител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25 981,8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25 981,8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25 981,8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25 981,8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жильем отдельных категорий граждан, установленных Федеральным зак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 от 12 января 1995 года № 5-ФЗ «О ветер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нах»,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104 472,8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423,6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423,6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423,6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104 049,2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104 049,2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104 049,2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отдельных мер социальной поддержки граждан, подвергшихся возде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ствию радиации,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58 528,9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58 388,9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58 388,9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58 388,9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жильем отдельных категорий граждан, установленных Федеральным зак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 от 24 ноября 1995 года № 181-ФЗ «О с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циальной защите инвалидов в Российской Ф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дерации», за счет средств федерального бю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88 177,7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87 856,1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87 856,1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87 856,1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поддержка Героев Социалистич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ского Труда, Героев Труда Российской Фед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03 1 01 5198 0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ежегодной денежной выплаты лицам, награжденным нагрудным знаком «П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четный донор России», за счет средств фед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181 361,9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179 761,9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179 761,9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179 761,9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Государственные единовременные пособия и ежемесячные денежные компенсации гражд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Оплата жилищно-коммунальных услуг 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дельным категориям граждан за счет средств ф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2 390 687,3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 социальной поддержки по оплате жилищно-коммунальных услуг отдел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2 364 677,5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9 309,7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9 309,7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9 309,7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2 355 367,8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2 355 367,8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2 355 367,8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Компенсация затрат на обеспечение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деятел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исполнительных органов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власти субъектов Российской Федерации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26 009,8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19 009,8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19 009,8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19 009,8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поддержка Героев Советского Союза, Героев Российской Федерации и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л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кавалеров ордена Славы за счет средств Пе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сионного фонда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Выплаты инвалидам компенсаций страховых премий по договорам обязательного страхов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гражданской ответственности владел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цев транспортных средств за счет средств фед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2 644,5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2 617,0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2 617,0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2 617,0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питан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ем обучающихся в профессиональных образ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вательных организациях»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60 004,8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60 004,8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60 004,8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60 004,8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60 004,8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P3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P3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P3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1 P3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6 287 338,6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мер по укреплению социальной защищенности гра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дан пожилого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6 278 189,5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Обеспечение мер социальной поддержки вет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3 113 902,7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16 381,4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16 381,4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16 381,4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2 978 561,0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2 978 561,0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2 978 561,0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118 960,3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118 960,3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118 960,3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 социальной поддержки тр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14 867,4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14 476,8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14 476,8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14 476,8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 социальной поддержки ре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билитированных лиц и лиц, признанных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34 191,8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32 598,1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32 598,1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32 598,1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1 410,6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1 410,6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1 410,6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2 552,9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2 552,9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2 552,9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2 552,9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 социальной поддержки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2 204 110,6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9 627,9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9 627,9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9 627,9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2 194 482,7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2 194 482,7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2 194 482,7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Компенсация расходов на уплату взноса на капитальный ремонт жилого помещения од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ноко проживающим неработающим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никам жилых помещений, достигшим возраста семидесяти и восьмидесяти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31 563,4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31 453,4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31 453,4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03 2 01 0554 0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31 453,4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Доплаты к пенсиям, дополнительное пенсио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837 403,7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836 017,7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836 017,7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836 017,7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Выплата ежемесячного пожизненного соде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жания, выходного пособия, а также предоста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ление иных мер материального и соц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ального обеспечения судьям Конституционн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10 660,2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10 660,2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10 660,2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10 660,2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28 936,8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28 785,2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28 785,2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28 785,2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«Усиление адресности предоставления мер социальной поддержки гражданам пожилого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5 449,1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 социальной поддержки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Оказание бесплатной юридической помощи гражданам в  Республике Татарстан в соотве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4 837,7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4 837,7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4 837,7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4 837,7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проекта «Приемная семья для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жилого человека»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P3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P3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P3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2 P3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«Модернизация и развитие с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циального обслуживания населения Республ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4 539 942,2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деятел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государственных учреждений социал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4 126 122,2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Дома-интернаты для престарелых и инвал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1 019 176,8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146 217,2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146 217,2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146 217,2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72 509,4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72 509,4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72 509,4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797 626,8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797 626,8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797 626,8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2 823,4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2 823,4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2 823,4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Учреждения социального обслуживания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2 943 463,2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680 827,8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680 827,8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680 827,8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122 927,6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122 927,6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122 927,6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2 132 170,9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2 132 170,9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2 132 170,9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7 536,9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7 536,9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7 536,9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Осуществление выплат стимулирующего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 за особые условия труда и дополн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тельную нагрузку работникам стационарных организаций социального обслуживания, ст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ционарных отделений, созданных не в стаци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нарных организациях социального обслужив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ния, оказывающим социальные услуги гра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данам, у которых выявлена новая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русная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инфекция, и лицам из групп риска 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ражения новой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инфекцией, за счет средств резервного фонда Правител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 Российской Федерации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145 466,0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32 205,2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32 205,2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32 205,2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113 260,8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113 260,8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5834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113 260,8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Финансовое обеспечение расходов, связанных с оплатой отпусков и выплатой компенсации за неиспользованные отпуска работникам о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ганизаций социального обслуживания, кот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рым предоставлялись выплаты стимулиру</w:t>
            </w:r>
            <w:r w:rsidRPr="00D87E09">
              <w:rPr>
                <w:rFonts w:ascii="Times New Roman" w:hAnsi="Times New Roman" w:cs="Times New Roman"/>
                <w:color w:val="000000"/>
              </w:rPr>
              <w:t>ю</w:t>
            </w:r>
            <w:r w:rsidRPr="00D87E09">
              <w:rPr>
                <w:rFonts w:ascii="Times New Roman" w:hAnsi="Times New Roman" w:cs="Times New Roman"/>
                <w:color w:val="000000"/>
              </w:rPr>
              <w:t>щего характера за выполнение особо важных работ, особые условия труда и дополнител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ную нагрузку, в том числе на компенсацию ранее произведенных расходов на указанные цели, за счет средств резервного фонда Прав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 Российской Федерации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5837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10 379,5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5837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2 387,2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5837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2 387,2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5837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2 387,2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5837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7 992,3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5837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7 992,3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5837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7 992,3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предупреждению распр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странения на территории Республики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стан новой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7 636,7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4 418,1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4 418,1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4 418,1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1 097,1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1 097,1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1 097,1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2 121,5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2 121,5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03 3 01 9708 0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2 121,5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«Предоставление средств государственным учреждениям соц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ального обслуживания на совершенствование материально-технической базы, в том числе проведение капитального ремонта»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9 974,4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Дома-интернаты для престарелых и инвал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5 846,1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770,2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770,2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770,2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5 075,9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5 075,9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5 075,9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Учреждения социального обслуживания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4 128,3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1 145,9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1 145,9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1 145,9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2 982,4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2 982,4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2 982,4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«Предоставление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дарственных социальных услуг в негосуда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114 986,6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Учреждения социального обслуживания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114 986,6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109 552,5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109 552,5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109 552,5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5 434,1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5 434,1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5 434,1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«Предоставление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полнительных мер государственной поддер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ки педагогическим работникам – молодым специалистам государственных организаций социального обслуживания Республики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Дома-интернаты для престарелых и инвал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Учреждения социального обслуживания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288 533,9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Учреждения социального обслуживания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83 652,2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63 099,2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63 099,2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63 099,2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20 553,0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20 553,0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20 553,0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Реализация пилотного проекта по вовлечению частных медицинских организаций в оказание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медико-социальных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услуг лицам в возрасте 65 лет и старше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31 074,6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5 179,1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5 179,1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5 179,1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25 895,5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25 895,5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25 895,5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повышение э</w:t>
            </w:r>
            <w:r w:rsidRPr="00D87E09">
              <w:rPr>
                <w:rFonts w:ascii="Times New Roman" w:hAnsi="Times New Roman" w:cs="Times New Roman"/>
                <w:color w:val="000000"/>
              </w:rPr>
              <w:t>ф</w:t>
            </w:r>
            <w:r w:rsidRPr="00D87E09">
              <w:rPr>
                <w:rFonts w:ascii="Times New Roman" w:hAnsi="Times New Roman" w:cs="Times New Roman"/>
                <w:color w:val="000000"/>
              </w:rPr>
              <w:t>фективности организаций социального обсл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живания и ликвидацию очередей в них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25 469,3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25 469,3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25 469,3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25 469,3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создание с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148 337,8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2 469,1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2 469,1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2 469,1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122 910,2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122 910,2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122 910,2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22 958,5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22 958,5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22 958,5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13 893 874,2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7 581 964,2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Ежемесячное пособие на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392 438,0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391 795,1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391 795,1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391 795,1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 социальной поддержки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 при оплате жилого помещения и комм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1 298 549,1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1 297 049,1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1 297 049,1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1 297 049,1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 социальной поддержки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1 190 128,0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1 921,3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1 921,3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1 921,3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1 188 206,7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1 188 206,7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1 188 206,7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Единовременное пособие беременной жене военнослужащего, проходящего военную службу по призыву, а также ежемесячное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собие на ребенка военнослужащего, проход</w:t>
            </w:r>
            <w:r w:rsidRPr="00D87E09">
              <w:rPr>
                <w:rFonts w:ascii="Times New Roman" w:hAnsi="Times New Roman" w:cs="Times New Roman"/>
                <w:color w:val="000000"/>
              </w:rPr>
              <w:t>я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щего военную службу по призыву,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03 5 01 5270 0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10 428,9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749,0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Ежемесячное пособие на ребенка военносл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жащего, проходящего военную службу по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9 679,9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9 625,2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9 625,2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9 625,2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Выплаты государственных пособий лицам, не подлежащим обязательному социальному страхованию на случай временной нетруд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способности и в связи с материнством, и 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цам, уволенным в связи с ликвидацией орган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заций (прекращением деятельности, полном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чий физическими лицами), за счет средств ф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1 184 758,2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Выплаты пособий по уходу за ребенком до достижения им возраста полутора лет гражд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нам, не подлежащим обязательному социал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ному страхованию на случай временной н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трудоспособности и в связи с материнством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1 077 967,5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1 069 604,5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1 069 604,5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1 069 604,5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Выплаты пособий при рождении ребенка гражданам, не подлежащим обязательному социальному страхованию на случай време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нетрудоспособности и в связи с матери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106 782,7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105 852,7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105 852,7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105 852,7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Выплаты единовременных пособий женщ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нам, вставшим на учет в медицинских учр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ждениях в ранние сроки беременности, ув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ленным в связи с ликвидацией организаций, прекращением деятельности (полномочий) физическими лицами в установленном поря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Выплаты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Выплаты государственных пособий лицам, не подлежащим обязательному социальному страхованию на случай временной нетруд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способности и в связи с материнством, и 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цам, уволенным в связи с ликвидацией орган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заций (прекращением деятельности, полном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чий физическими лицами), за счет средств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зервного фонда Правительства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138 699,7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138 699,7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138 699,7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5380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138 699,7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Перевозка несовершеннолетних, самовольно ушедших из семей, организаций для детей-сирот и детей, оставшихся без попечения 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дителей, образовательных организаций и иных организаций, за счет средств федерал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включительно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R302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1 030 111,4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R302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1 030 111,4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R302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1 030 111,4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R302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1 030 111,4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включительно,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R302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2 336 639,7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R302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2 336 639,7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R302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2 336 639,7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01 R302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2 336 639,7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Основное мероприятие «Создание условий для организации обеспечения детей первых трех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лет жизни специальными продуктами детского питания по рецептам врачей»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03 5 02 0000 0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152 128,2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Организация обеспечения детей первых трех лет жизни специальными продуктами детск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152 128,2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152 128,2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152 128,2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152 128,2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«Создание благопр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1 267 024,7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3 964,8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3 964,8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3 964,8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3 964,8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Выплаты приемной семье на содержание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343 888,9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343 888,9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343 888,9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343 888,9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Вознаграждение приемного родителя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188 850,3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188 850,3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188 850,3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188 850,3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Выплаты семьям опекунов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635 306,3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635 306,3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635 306,3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635 306,3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Дополнительная единовременная денежная выплата гражданам в связи с усыновлением (удочерением) ребенка-инвалида в Республ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75 441,0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75 441,0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75 441,0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75 441,0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Выплата единовременного пособия при всех формах устройства детей, лишенных род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тельского попечения, в семью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17 682,7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17 682,7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17 682,7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17 682,7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4 892 757,1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Организация обеспечения детей первых трех лет жизни специальными продуктами детск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465 631,2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465 631,2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465 631,2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465 631,2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 социальной поддержки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169 936,8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169 921,3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169 921,3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169 921,3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Компенсация за присмотр и уход за ребенком в образовательных организациях, реализу</w:t>
            </w:r>
            <w:r w:rsidRPr="00D87E09">
              <w:rPr>
                <w:rFonts w:ascii="Times New Roman" w:hAnsi="Times New Roman" w:cs="Times New Roman"/>
                <w:color w:val="000000"/>
              </w:rPr>
              <w:t>ю</w:t>
            </w:r>
            <w:r w:rsidRPr="00D87E09">
              <w:rPr>
                <w:rFonts w:ascii="Times New Roman" w:hAnsi="Times New Roman" w:cs="Times New Roman"/>
                <w:color w:val="000000"/>
              </w:rPr>
              <w:t>щих образовательную программу дошкольн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1 009 247,8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1 399,8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1 399,8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1 399,8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1 007 848,0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1 007 848,0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1 007 848,0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3 247 941,3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24 175,1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24 175,1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24 175,1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3 223 766,2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3 223 766,2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3 223 766,2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«Доступная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16 502,0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16 502,0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16 502,0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16 502,0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16 502,0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«Снижение доли населения с доходами ниже прожиточного минимума»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436 346,1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«Предоставление 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дельным категориям граждан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социальной помощи на основании социальн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контракта»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436 346,1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расходы, связанные с ок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занием государственной социальной помощи на основании социального контракта отдел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436 346,1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Выплата ежемесячного пособия гражданам, заключившим социальный контракт на оказ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помощи в поиске работы и трудоустро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97 953,7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97 953,7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97 953,7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97 953,7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Выплата ежемесячного пособия гражданам, заключившим социальный контракт на оказ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помощи по прохождению профессионал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обучения и дополнительного професси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нального образования, а также направленным на стажировку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3 546,3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3 430,1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3 430,1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3 430,1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Выплата ежемесячного пособия гражданам, заключившим социальный контракт на оказ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ние помощи по осуществлению индивидуал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ной предпринимательской деятельности,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сам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занятости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7 687,0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7 687,0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7 687,0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7 687,0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Выплата ежемесячного социального пособия гражданам, заключившим социальный ко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тракт на оказание помощи на преодоление трудной жизненной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327 159,1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327 159,1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327 159,1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R404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327 159,1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социальной и инж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нерной инфраструктуры в рамках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программы «Социальная поддержка граждан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227 137,9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Бюджетные инвестиции и капитальный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монт социальной и инженерной инфрастру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туры государственной (муниципальной)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227 137,9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127 408,4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127 408,4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127 408,4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99 729,5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99 729,5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99 729,5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«Формирование системы ко</w:t>
            </w:r>
            <w:r w:rsidRPr="00D87E09">
              <w:rPr>
                <w:rFonts w:ascii="Times New Roman" w:hAnsi="Times New Roman" w:cs="Times New Roman"/>
                <w:color w:val="000000"/>
              </w:rPr>
              <w:t>м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плексной реабилитации и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абилитации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инвал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дов, в том числе детей-инвалидов»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38 968,1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«Оснащение организ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ций, предоставляющих услуги социальной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абилитации и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абилитации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инвалидов, в том числе детей-инвалидов, а также ранней пом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щи, реабилитационным оборудованием»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37 777,6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в сфере реабилитации и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абилит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37 777,6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11 830,2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11 830,2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11 830,2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25 947,4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25 947,4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25 947,4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«Организация обуч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(профессиональная переподготовка,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вышение квалификации) специалистов, пред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ставляющих услуги реабилитации и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абилит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инвалидов, в том числе детей-инвалидов, сопровождаемого проживания, ранней пом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в сфере реабилитации и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абилит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03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«Энергосбережение и повыш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3 927,2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«Установка индивид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альных тепловых пунктов с погодным регул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рованием температурного режима и приборов учета тепла»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Учреждения социального обслуживания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«Модернизация сист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мы освещения учреждений социальной сферы (замена ламп накаливания на энергосберега</w:t>
            </w:r>
            <w:r w:rsidRPr="00D87E09">
              <w:rPr>
                <w:rFonts w:ascii="Times New Roman" w:hAnsi="Times New Roman" w:cs="Times New Roman"/>
                <w:color w:val="000000"/>
              </w:rPr>
              <w:t>ю</w:t>
            </w:r>
            <w:r w:rsidRPr="00D87E09">
              <w:rPr>
                <w:rFonts w:ascii="Times New Roman" w:hAnsi="Times New Roman" w:cs="Times New Roman"/>
                <w:color w:val="000000"/>
              </w:rPr>
              <w:t>щие лампы)»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1 339,2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Дома-интернаты для престарелых и инвал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Учреждения социального обслуживания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«Внедрение сенсо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смесителей, нажимных кранов в учрежд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социальной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1 038,0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Дома-интернаты для престарелых и инвал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04 0501 0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04 0501 0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04 0501 0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04 0501 0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Учреждения социального обслуживания нас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04 0508 0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04 0508 0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04 0508 0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04 0508 0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04 0508 0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04 0508 0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04 0508 0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«Обеспечение качественным жильем и услугами жилищно-коммунального хозяйства населения Респу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16 811 205,3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«Обеспечение жильем мол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дых семей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63 342,5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«Предоставление 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лодым семьям  социальных выплат на прио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ретение жилья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эконом-класса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63 342,5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обеспечению жильем мол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1 01 R497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63 342,5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1 01 R497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63 342,5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1 01 R497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63 342,5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1 01 R497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63 342,5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«Обеспечение жилыми пом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щениями детей-сирот и детей, оставшихся без попечения родителей, лиц из числа детей-сирот и детей, оставшихся без попечения 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дителей,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840 708,0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«Предоставление ж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лых помещений специализированного жили</w:t>
            </w:r>
            <w:r w:rsidRPr="00D87E09">
              <w:rPr>
                <w:rFonts w:ascii="Times New Roman" w:hAnsi="Times New Roman" w:cs="Times New Roman"/>
                <w:color w:val="000000"/>
              </w:rPr>
              <w:t>щ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фонда Республики Татарстан детям-сиротам и детям, оставшимся без попечения родителей, лицам из числа детей-сирот и 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тей, оставшихся без попечения родителей»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840 708,0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 предоставления жилых помещ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ний детям-сиротам и детям, оставшимся без попечения родителей, лицам из их числа по договорам найма специализированных ж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761 396,1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761 396,1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761 396,1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761 396,1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79 311,9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79 311,9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79 311,9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79 311,9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«Реализация мероприятий ф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дерального проекта «Обеспечение устойчив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сокращения непригодного для проживания жилищного фонда»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145 063,8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«Обеспечение устойч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вого сокращения непригодного для прожив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жилищного фонда»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4 F3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145 063,8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мероприятий Республиканской адресной программы по переселению гра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дан из аварийного жилищного фонда на 2019 – 2025 годы в рамках реализации федеральн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проекта «Обеспечение устойчивого сокращ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непригодного для проживания жили</w:t>
            </w:r>
            <w:r w:rsidRPr="00D87E09">
              <w:rPr>
                <w:rFonts w:ascii="Times New Roman" w:hAnsi="Times New Roman" w:cs="Times New Roman"/>
                <w:color w:val="000000"/>
              </w:rPr>
              <w:t>щ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фонда» национального проекта «Жилье и 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родская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4 F3 6748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145 063,8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мероприятий Республиканской адресной программы по переселению гра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дан из аварийного жилищного фонда на 2019 – 2025 годы в рамках реализации федеральн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проекта «Обеспечение устойчивого сокращ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непригодного для проживания жили</w:t>
            </w:r>
            <w:r w:rsidRPr="00D87E09">
              <w:rPr>
                <w:rFonts w:ascii="Times New Roman" w:hAnsi="Times New Roman" w:cs="Times New Roman"/>
                <w:color w:val="000000"/>
              </w:rPr>
              <w:t>щ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фонда» национального проекта «Жилье и 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родская среда» за счет средств Фонда соде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ствия реформированию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4 F3 6748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71 660,6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4 F3 6748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71 660,6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4 F3 6748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71 660,6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4 F3 6748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71 660,6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мероприятий Республиканской адресной программы по переселению гра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дан из аварийного жилищного фонда на 2019 – 2025 годы в рамках реализации федеральн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проекта «Обеспечение устойчивого сокращ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непригодного для проживания жили</w:t>
            </w:r>
            <w:r w:rsidRPr="00D87E09">
              <w:rPr>
                <w:rFonts w:ascii="Times New Roman" w:hAnsi="Times New Roman" w:cs="Times New Roman"/>
                <w:color w:val="000000"/>
              </w:rPr>
              <w:t>щ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фонда» национального проекта «Жилье и 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родская среда» за счет средств бюджета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4 F3 6748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73 403,2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4 F3 6748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73 403,2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4 F3 6748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73 403,2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4 F3 6748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73 403,2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«Реализация мероприятий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682 137,9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«Организация сво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временного проведения капитального ремо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та общего имущества в многоквартирных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мах»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682 137,9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682 137,9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682 137,9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682 137,9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682 137,9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«Реализация государственной политики в сфере архитектуры, градостро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585 722,8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Общепрограммная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деятельность Министерства строительства, архитектуры и жилищно-коммунального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зяйства Республики Татарстан в области арх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190 692,6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188 388,1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169 990,2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169 990,2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169 990,2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18 380,2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18 380,2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18 380,2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2 304,5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2 304,5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2 304,5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2 304,5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жильем многодетных семей, имеющих пять и более детей, нуждающихся в улучшении жилищных условий»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211 892,6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211 892,6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211 892,6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211 892,6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211 892,6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«Осуществление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публиканского государственного жилищного надзора»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131 212,2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112 665,6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103 428,3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103 428,3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103 428,3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9 119,3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9 119,3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9 119,3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18 503,7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14 060,5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14 060,5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14 060,5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4 436,2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4 436,2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4 436,2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«Другие мероприятия в области жилищно-коммунального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51 925,4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45 205,5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45 205,5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45 205,5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45 205,5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6 719,9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6 719,9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6 719,9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6 719,9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социальной и инж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нерной инфраструктуры в рамках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программы «Обеспечение качестве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 жильем и услугами жилищно-коммунального хозяйства населения Респу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13 517 192,5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Создание объекта инфраструктуры «Внепл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щадочные сети для объекта «Оптово-распределительный центр «Елабуга»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189 165,6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Создание объекта инфраструктуры «Внепл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щадочные сети для объекта «Оптово-распределительный центр «Елабуга» за счет средств некоммерческой организации «Фонд развития моногородов»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00 0367 1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147 760,0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00 0367 1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147 760,0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00 0367 1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147 760,0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00 0367 1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147 760,0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Создание объекта инфраструктуры «Внепл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щадочные сети для объекта «Оптово-распределительный центр «Елабуга»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00 0367 2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41 405,6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00 0367 2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41 405,6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00 0367 2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41 405,6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00 0367 2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41 405,6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Бюджетные инвестиции и капитальный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монт социальной и инженерной инфрастру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туры государственной (муниципальной)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5 147 690,8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1 270 223,3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1 270 223,3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52 554,3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726 707,8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490 961,2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1 888 231,6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2 809,0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2 809,0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1 776 577,1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1 503 862,9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272 584,2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108 845,5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108 845,5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12 784,5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5 140,0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5 140,0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7 644,5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7 644,5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1 976 451,4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1 966 742,1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50 787,2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1 915 954,9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9 709,3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9 709,3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социальных отраслей и обществе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капитальные вложения в объекты государственной (мун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ципальной) собственности субъектов Росси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ской Федерации и (или)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мероприятий, не относящихся к капитальным вложениям в объекты государственной (мун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ципальной) собственности субъектов Росси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R113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539 875,9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R113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539 875,9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R113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539 875,9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R113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539 875,9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«Жилье»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F1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3 034 465,7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мероприятий по стимулированию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F1 5021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1 840 465,7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F1 5021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1 840 465,7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F1 5021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1 840 465,7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F1 5021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1 840 465,7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стимулированию программ развития жилищного строительства субъектов Российской Федерации, в том числе за счет средств резервного фонда Правительства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F1 5021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1 194 000,0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F1 5021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1 194 000,0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F1 5021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1 194 000,0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F1 5021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1 194 000,0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«Оздоровление Волги»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G6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1 605 994,5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сокращению доли загрязне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G6 5013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1 605 994,5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G6 5013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1 605 994,5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G6 5013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1 605 994,5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G6 5013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1 605 994,5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«Энергосбережение и повыш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977 037,8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«Проведение меропр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ятий по энергосбережению на объектах ж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лищного фонда и социальной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682 137,8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682 137,8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682 137,8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682 137,8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682 137,8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«Модернизация с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стем наружного освещения»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мероприятий в области энерг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сбережения и повышения энергетической э</w:t>
            </w:r>
            <w:r w:rsidRPr="00D87E09">
              <w:rPr>
                <w:rFonts w:ascii="Times New Roman" w:hAnsi="Times New Roman" w:cs="Times New Roman"/>
                <w:color w:val="000000"/>
              </w:rPr>
              <w:t>ф</w:t>
            </w:r>
            <w:r w:rsidRPr="00D87E09">
              <w:rPr>
                <w:rFonts w:ascii="Times New Roman" w:hAnsi="Times New Roman" w:cs="Times New Roman"/>
                <w:color w:val="000000"/>
              </w:rPr>
              <w:t>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«Модернизация обор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дования, используемого для выработки (пер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дачи) тепловой энергии»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69 900,0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Бюджетные инвестиции и капитальный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монт социальной и инженерной инфрастру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туры государственной (муниципальной)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69 900,0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44 277,5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44 277,5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44 277,5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25 622,5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25 622,5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25 622,5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«Содействие 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нятости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5 361 560,6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«Реализация мер содействия занятости населения и регулирование труд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вой миграции. Сопровождение инвалидов 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лодого возраста при трудоустройстве»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5 356 930,6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меропр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ятий в области содействия занятости насел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736 966,5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самозанятости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безр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63 844,0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63 844,0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63 844,0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63 844,0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оказанию поддержки пре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приятиям, образованным общественными об</w:t>
            </w:r>
            <w:r w:rsidRPr="00D87E09">
              <w:rPr>
                <w:rFonts w:ascii="Times New Roman" w:hAnsi="Times New Roman" w:cs="Times New Roman"/>
                <w:color w:val="000000"/>
              </w:rPr>
              <w:t>ъ</w:t>
            </w:r>
            <w:r w:rsidRPr="00D87E09">
              <w:rPr>
                <w:rFonts w:ascii="Times New Roman" w:hAnsi="Times New Roman" w:cs="Times New Roman"/>
                <w:color w:val="000000"/>
              </w:rPr>
              <w:t>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21 380,3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21 380,3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21 380,3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21 380,3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7 290,9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7 290,9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7 290,9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7 290,9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реализации полномочий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 в области содействия зан</w:t>
            </w:r>
            <w:r w:rsidRPr="00D87E09">
              <w:rPr>
                <w:rFonts w:ascii="Times New Roman" w:hAnsi="Times New Roman" w:cs="Times New Roman"/>
                <w:color w:val="000000"/>
              </w:rPr>
              <w:t>я</w:t>
            </w:r>
            <w:r w:rsidRPr="00D87E09">
              <w:rPr>
                <w:rFonts w:ascii="Times New Roman" w:hAnsi="Times New Roman" w:cs="Times New Roman"/>
                <w:color w:val="000000"/>
              </w:rPr>
              <w:t>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609 548,2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активной политики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200 957,9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143 424,8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143 424,8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143 424,8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44 705,4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44 705,4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44 705,4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6 835,5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6 835,5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6 835,5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5 992,2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5 992,2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5 992,2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408 590,3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332 004,0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332 004,0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332 004,0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69 061,3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69 061,3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69 061,3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7 525,0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7 525,0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7 525,0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Программные мероприятия в области соде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33 396,5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9 065,4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9 065,4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9 065,4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24 211,1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24 211,1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24 211,1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оказанию адресной поддер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ки гражданам, включая организацию их пер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езда в другую местность для замещения раб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чих мест,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создаваемых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в том числе в ра</w:t>
            </w:r>
            <w:r w:rsidRPr="00D87E09">
              <w:rPr>
                <w:rFonts w:ascii="Times New Roman" w:hAnsi="Times New Roman" w:cs="Times New Roman"/>
                <w:color w:val="000000"/>
              </w:rPr>
              <w:t>м</w:t>
            </w:r>
            <w:r w:rsidRPr="00D87E09">
              <w:rPr>
                <w:rFonts w:ascii="Times New Roman" w:hAnsi="Times New Roman" w:cs="Times New Roman"/>
                <w:color w:val="000000"/>
              </w:rPr>
              <w:t>ках реализации федеральных целевых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грамм и инвестиционных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мер соц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альной поддержки безработных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4 453 137,3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988 991,6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946 241,6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946 241,6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946 241,6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Социальные выплаты безработным гражданам за счет средств резервного фонда Правител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3 352 189,9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35 610,5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35 610,5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35 610,5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3 525,0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3 525,0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3 525,0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3 313 054,4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3 313 054,4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5290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3 313 054,4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дополнительных мероприятий в сфере занят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 населения, направленных на снижение напряженности на рынке труда субъектов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R852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111 955,8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R852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111 955,8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R852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111 955,8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02 R852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111 955,8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«Поддержка занятости и повышение эффективности рынка труда для обеспечения роста производительности тр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L3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24 115,3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повышение э</w:t>
            </w:r>
            <w:r w:rsidRPr="00D87E09">
              <w:rPr>
                <w:rFonts w:ascii="Times New Roman" w:hAnsi="Times New Roman" w:cs="Times New Roman"/>
                <w:color w:val="000000"/>
              </w:rPr>
              <w:t>ф</w:t>
            </w:r>
            <w:r w:rsidRPr="00D87E09">
              <w:rPr>
                <w:rFonts w:ascii="Times New Roman" w:hAnsi="Times New Roman" w:cs="Times New Roman"/>
                <w:color w:val="000000"/>
              </w:rPr>
              <w:t>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L3 5291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3 239,5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L3 5291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3 239,5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L3 5291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3 239,5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L3 5291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3 239,5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переобучение, повышение квалификации работников пре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приятий в целях поддержки занятости и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вышения эффективности рынка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L3 5569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20 875,8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L3 5569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20 875,8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L3 5569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20 875,8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L3 5569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20 875,8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«Содействие занятости женщин – создание условий дошкольного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разования для детей в возрасте до трех лет»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55 103,1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переобучение и повышение квалификации женщин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в период отпуска по уходу за ребенком в возрасте до трех лет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, а также женщин, имеющих детей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школьного возраста, не состоящих в труд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вых отношениях и обратившихся в органы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55 103,1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45 902,1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45 902,1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45 902,1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9 201,0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9 201,0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9 201,0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87 608,4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организацию профессионального обучения и дополнител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ного профессионального образования лиц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предпенсионного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87 608,4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20 496,3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20 496,3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20 496,3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67 112,1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67 112,1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67 112,1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4 630,0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меропр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ятий в области охраны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4 630,0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улучшению условий и охр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4 630,0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4 630,0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4 630,0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4 630,0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2 387 925,5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«Организация деятельности по профилактике правонарушений и преступл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183 790,9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деятельности по профилактике правонаруш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ний и преступлений»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183 790,9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183 790,9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6 085,7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6 085,7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6 085,7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176 905,2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6 850,0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166 755,2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бе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опасности и правоохранительной деятельн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166 755,2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«Повышение безопасности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рожного движения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2 166 735,2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бе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опасности дорожного движения, сокращение смертности от дорожно-транспортных прои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шествий и количества дорожно-транспортных происшествий с пострадавшими»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2 166 735,2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2 166 735,2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101 400,0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2 042 635,2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2 029 935,2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2 029 935,2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17 280,0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«Профилактика терр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ризма и экстремизма»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17 280,0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17 280,0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12 880,0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7 830,0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13 747,0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«Проведение проф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лактических мероприятий по усилению прот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водействия потреблению наркотиков»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3 747,0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3 747,0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2 567,0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2 067,0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1 476,5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«Укрепление обществе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P4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комплексной сист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мы защиты прав потребителей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6 372,4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деятельности в области защиты прав потреб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6 372,4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6 372,4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6 372,4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6 372,4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6 372,4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«Защита насел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и территорий от чрезвычайных ситуаций, обеспечение пожарной безопасности и бе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опасности людей на водных объектах в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1 552 671,2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«Пожарная безопасность в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814 763,4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и соверше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ствование деятельности подразделений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дарственной противопожарной службы, ра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положенных на территории Республики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стан, проведение их технического перевоор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814 763,4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Содержание противопожарной службы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814 763,4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591 307,2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591 307,2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591 307,2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213 254,7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213 254,7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213 254,7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10 071,5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НАЦИОНАЛЬНАЯ БЕЗОПАСНОСТЬ И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10 071,5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10 071,5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«Снижение рисков и смягчение последствий чрезвычайных ситуаций приро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и техногенного характера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493 759,6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«Повышение эффе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тивности управления в области гражданской обороны, предупреждения и ликвидации чре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вычайных ситуаций»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210 113,2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70 065,8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65 469,3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65 469,3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65 469,3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4 596,5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4 596,5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4 596,5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предупреждению и ликвид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4 807,8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4 232,9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4 232,9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2 692,2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2 692,2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2 692,2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Управление организацией и проведением м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132 547,4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98 762,9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98 762,9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98 762,9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24 552,9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24 552,9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24 552,9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8 981,6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8 981,6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8 981,6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«Обучение населения в области гражданской обороны, защиты в чре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вычайных ситуациях»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23 802,2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учебно-методических центров по гражданской об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23 802,2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23 802,2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23 802,2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23 802,2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спасател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сил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200 791,5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Обеспечение деятельности поисковых учр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200 791,5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176 075,3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176 075,3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176 075,3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24 352,5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24 352,5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24 352,5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системы реабилитации лиц, работающих в экстремальных условиях и пострадавших в чре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вычайных ситуациях»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59 052,7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59 052,7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59 052,7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59 052,7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59 052,7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«Построение и развитие апп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ратно-программного комплекса «Безопасный город»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45 744,3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«Построение и разв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тие аппаратно-программного комплекса «Бе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опасный город»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45 744,3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Подготовка населения и организаций к де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6 620,9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6 620,9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6 620,9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6 620,9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39 123,4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39 123,4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39 123,4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ситуаций природного и техногенного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39 123,4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социальной и инж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нерной инфраструктуры в рамках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программы «Защита населения и территорий от чрезвычайных ситуаций,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печение пожарной безопасности и безопасн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198 403,9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Бюджетные инвестиции и капитальный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монт социальной и инженерной инфрастру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туры государственной (муниципальной)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198 403,9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62 518,2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62 518,2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62 518,2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135 885,7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135 885,7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135 885,7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кул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11 343 434,2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музейного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791 245,6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«Комплексное разв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тие музеев»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789 245,6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561 129,8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561 129,8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561 129,8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561 129,8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51 802,0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51 802,0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51 802,0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51 802,0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176 313,8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176 313,8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176 313,8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176 313,8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A2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1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театрального иску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1 663 376,5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сети теа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1 624 216,0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265 520,0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265 520,0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265 520,0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265 520,0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1 205 143,4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1 205 143,4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1 205 143,4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1 205 143,4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54 538,3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54 538,3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54 538,3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54 538,3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поддержку творческой деятельности и укрепление 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риально-технической базы муниципальных театров в населенных пунктах с численностью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58 582,8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51 582,8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51 582,8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51 582,8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поддержку творческой деятельности и техническое осн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R517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40 431,5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R517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40 431,5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R517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40 431,5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01 R517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40 431,5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A1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27 160,5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модернизацию театров юного зрителя и театров кукол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A1 5456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27 160,5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Модернизация региональных и муниципал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театров юного зрителя и кукольных теа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ров путем их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A1 5456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27 160,5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A1 5456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27 160,5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A1 5456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27 160,5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A1 5456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27 160,5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A2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2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библиотечного 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284 279,9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262 739,9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развитию библиотечного 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1 221,0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1 221,0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1 221,0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1 221,0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2 520,9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2 520,9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2 520,9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2 520,9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204 622,4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204 622,4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204 622,4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204 622,4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52 913,8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52 913,8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52 913,8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52 913,8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поддержку 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R519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1 461,8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Подключение общедоступных библиотек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 к сети «Интернет» и ра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1 461,8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1 461,8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1 461,8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1 461,8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A1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Создание модельных муниципальных библи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тек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A1 5454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A1 5454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A1 5454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A1 5454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«Цифровая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A3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A3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A3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A3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3 A3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концертных орган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заций и исполнительского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780 319,4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современн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музыкального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780 319,4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63 838,4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63 838,4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63 838,4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63 838,4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691 120,5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691 120,5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691 120,5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691 120,5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25 360,5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25 360,5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25 360,5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25 360,5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«Сохранение и развитие кин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45 420,0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45 420,0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44 143,1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44 143,1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44 143,1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44 143,1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образования в сф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ре культуры и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1 342,9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системы художественного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1 342,9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08 6 01 4410 0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08 6 01 4410 0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08 6 01 4410 0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08 6 01 4410 0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Учебно-методические кабинеты, централиз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ванные бухгалтерии, группы хозяйственного обслуживания, учебные фильмотеки, ме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школьные учебно-производственные комбин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«Поддержка народного творч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ства. Сохранение, возрождение и популяриз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ция нематериального культурного наследия коренных народов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164 923,7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«Сохранение и поп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ляризация нематериального культурного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55 676,1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36 043,1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36 043,1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36 043,1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36 043,1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7 983,0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7 983,0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7 983,0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7 983,0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поддержку 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R519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поддержка лучших работн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ков муниципальных учреждений культуры, находящихся на территории сельских посел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поддержка муниципальных учреждений культуры, находящихся на терр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A1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107 497,6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A1 5519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107 497,6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Комплексные мероприятия, направленные на создание и модернизацию учреждений кул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турно-досугового типа в сельской местности, включая обеспечение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A1 5519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107 497,6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A1 5519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107 497,6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A1 5519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107 497,6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A1 5519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107 497,6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A2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A2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A2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A2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7 A2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«Сохранение, изучение и ра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витие народных художественных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8 054,5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народных художественных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8 054,5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1 782,5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1 782,5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1 782,5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1 782,5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«Сохранение, использование, популяризация и государственная охрана об</w:t>
            </w:r>
            <w:r w:rsidRPr="00D87E09">
              <w:rPr>
                <w:rFonts w:ascii="Times New Roman" w:hAnsi="Times New Roman" w:cs="Times New Roman"/>
                <w:color w:val="000000"/>
              </w:rPr>
              <w:t>ъ</w:t>
            </w:r>
            <w:r w:rsidRPr="00D87E09">
              <w:rPr>
                <w:rFonts w:ascii="Times New Roman" w:hAnsi="Times New Roman" w:cs="Times New Roman"/>
                <w:color w:val="000000"/>
              </w:rPr>
              <w:t>ектов культурного наследия (памятников и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тории и культуры)»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08 9 00 0000 0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35 465,5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«Сохранение и эффе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тивное использование объектов культурного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08 9 01 0000 0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35 465,5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27 705,8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27 705,8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27 705,8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27 705,8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7 759,7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1 410,4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1 410,4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1 410,4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6 349,3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6 349,3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6 349,3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межрегионального и межнационального культурного сотруднич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58 534,2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межреги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нального и межнационального культурного сотрудничества»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58 534,2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58 470,5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58 470,5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58 470,5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58 470,5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«Поддержка современного и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21 691,5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«Государственная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держка современного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21 691,5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Премии в области литературы и искусства, образования, печатных средств массовой 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19 291,5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2 519,1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2 519,1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2 519,1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16 772,4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16 772,4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16 772,4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кадрового потенци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ла отрасли»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Д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3 125,8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«Управление и подг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товка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Д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3 125,8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учреждений дополнительного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Д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3 125,8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Д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3 125,8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Д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3 125,8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Д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3 125,8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системы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ственного управления отрасли»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652 824,1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реализ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 государственной политики и регулиров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546 139,6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70 963,8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59 299,9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59 299,9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59 299,9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11 663,9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11 663,9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11 663,9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Уплата налога на имущество организаций и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2 044,6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2 044,6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2 044,6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2 044,6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63 900,9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63 900,9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63 900,9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63 900,9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405 845,6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109 044,1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109 044,1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109 044,1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4 438,6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4 438,6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4 438,6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144 251,2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144 251,2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144 251,2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148 111,7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148 111,7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148 111,7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области культуры, направле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01 4413 0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полномочий Российской Ф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3 084,7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2 350,2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2 350,2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2 350,2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A1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106 384,5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A1 5519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106 384,5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Оснащение образовательных организаций в сфере культуры (детских школ искусств и училищ) музыкальными инструментами, об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A1 5519 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106 384,5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A1 5519 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106 384,5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A1 5519 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106 384,5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A1 5519 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106 384,5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A2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культуры и кинемат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Ж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социальной и инж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нерной инфраструктуры в рамках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программы «Развитие культуры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6 832 830,6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Бюджетные инвестиции и капитальный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монт социальной и инженерной инфрастру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туры государственной (муниципальной)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6 266 253,5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1 992 296,5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1 992 296,5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1 992 296,5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1 066 161,5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1 066 161,5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1 066 161,5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3 207 795,5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3 207 795,5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3 207 795,5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капитальные вложения в объекты государственной со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566 577,1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566 577,1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566 577,1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566 577,1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«Охрана окруж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ющей среды, воспроизводство и использов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природных ресурсов Республики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3 085 682,9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«Регулирование качества окружающей среды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31 327,4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охраны окружающей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13 062,3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13 062,3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13 062,3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13 062,3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13 062,3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«Повышение уровня экологического образования, информацио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ное обеспечение в сфере охраны окружающей ср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18 265,1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18 265,1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18 261,7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18 261,7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18 261,7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1 113 805,9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«Предотвращение и ликвидация последствий загрязнения и иного негативного воздействия на окружающую ср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мероприятий в области обращ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с отходами производства и потребления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09 2 01 1920 0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09 2 01 1920 0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09 2 01 1920 0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09 2 01 1920 0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Ликвидация объектов накопленного эколог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ческого ущерба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09 2 01 1922 0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09 2 01 1922 0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09 2 01 1922 0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охраны окружа</w:t>
            </w:r>
            <w:r w:rsidRPr="00D87E09">
              <w:rPr>
                <w:rFonts w:ascii="Times New Roman" w:hAnsi="Times New Roman" w:cs="Times New Roman"/>
                <w:color w:val="000000"/>
              </w:rPr>
              <w:t>ю</w:t>
            </w:r>
            <w:r w:rsidRPr="00D87E09">
              <w:rPr>
                <w:rFonts w:ascii="Times New Roman" w:hAnsi="Times New Roman" w:cs="Times New Roman"/>
                <w:color w:val="000000"/>
              </w:rPr>
              <w:t>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09 2 01 1922 0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«Чистая страна»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834 099,3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ликвидации несанкционир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ванных свалок в границах городов и наиболее опасных объектов накопленного вреда окр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G1 5242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834 099,3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G1 5242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834 099,3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G1 5242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834 099,3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охраны окружа</w:t>
            </w:r>
            <w:r w:rsidRPr="00D87E09">
              <w:rPr>
                <w:rFonts w:ascii="Times New Roman" w:hAnsi="Times New Roman" w:cs="Times New Roman"/>
                <w:color w:val="000000"/>
              </w:rPr>
              <w:t>ю</w:t>
            </w:r>
            <w:r w:rsidRPr="00D87E09">
              <w:rPr>
                <w:rFonts w:ascii="Times New Roman" w:hAnsi="Times New Roman" w:cs="Times New Roman"/>
                <w:color w:val="000000"/>
              </w:rPr>
              <w:t>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G1 5242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834 099,3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«Комплексная система обращения с твердыми коммунальными отх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234 306,6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Реализация мероприятий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по обеспечению де</w:t>
            </w:r>
            <w:r w:rsidRPr="00D87E09">
              <w:rPr>
                <w:rFonts w:ascii="Times New Roman" w:hAnsi="Times New Roman" w:cs="Times New Roman"/>
                <w:color w:val="000000"/>
              </w:rPr>
              <w:t>я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тельности по оказанию коммунальной услуги населению по обращению с твердыми комм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нальными отходами за счет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средств федерал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G2 5268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234 306,6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обществу с ограниченной отве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ственностью «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Гринта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D87E09">
              <w:rPr>
                <w:rFonts w:ascii="Times New Roman" w:hAnsi="Times New Roman" w:cs="Times New Roman"/>
              </w:rPr>
              <w:t>–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 региональному оп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ратору по обращению с твердыми коммунал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отходами на обеспечение непрерывной работы по оказанию коммунальной услуги населению по обращению с твердыми комм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нальными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G2 5268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107 971,4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G2 5268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107 971,4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G2 5268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107 971,4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G2 5268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107 971,4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обществу с ограниченной отве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ственностью «Управляющая компания «Пре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приятие жилищно-коммунального хозяйства» </w:t>
            </w:r>
            <w:r w:rsidRPr="00D87E09">
              <w:rPr>
                <w:rFonts w:ascii="Times New Roman" w:hAnsi="Times New Roman" w:cs="Times New Roman"/>
              </w:rPr>
              <w:t>–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 региональному оператору по обращению с твердыми коммунальными отходами на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печение непрерывной работы по оказанию коммунальной услуги населению по обращ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нию с твердыми коммунальными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G2 5268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126 335,2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G2 5268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126 335,2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G2 5268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126 335,2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2 G2 5268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126 335,2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«Государственное управление в сфере недропользования Республики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45 403,5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«Управление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ственным фондом недр»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45 403,5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45 403,5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45 403,5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45 403,5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45 403,5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водохозяйственного комплекса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1 495 876,6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политики в сфере водных отношений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22 994,2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отдельных полномочий в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ласти водных отношений за счет средств ф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22 994,2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22 994,2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22 994,2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22 994,2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«Предотвращение негативного воздействия вод»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1 372 755,4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Строительство берегоукрепительных и берег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защитных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78 766,2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5 492,4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5 492,4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5 492,4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26 528,0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26 528,0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26 528,0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46 745,8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46 745,8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46 745,8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Капитальный ремонт гидротехнических с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45 794,4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19 953,5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19 953,5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19 953,5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25 840,9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25 840,9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25 840,9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Спрямление и расчистка русел рек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151 013,2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16 876,7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16 876,7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16 876,7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134 136,5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134 136,5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09 4 02 9044 0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134 136,5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мероприятия федеральной целевой программы «Развитие водохозяйственного комплекса Российской Федерации в 2012 – 2020 годах»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1 097 181,6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88 535,5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88 535,5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88 535,5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1 008 646,1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1 008 646,1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1 008 646,1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охраны водных объектов»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100 127,0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Восстановление и экологическая реабилит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ция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09 4 03 9046 0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100 127,0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09 4 03 9046 0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4 517,2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09 4 03 9046 0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4 517,2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09 4 03 9046 0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4 517,2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09 4 03 9046 0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95 609,8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09 4 03 9046 0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95 609,8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09 4 03 9046 0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95 609,8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«Сохранение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31 232,5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деятел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в сфере сохранения и восстановл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биологического разнообразия Республики 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31 232,5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31 232,5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22 469,4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22 469,4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22 469,4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8 614,1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8 614,1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8 614,1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«Воспроизводство и использ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вание охотничьих ресурсов Республики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76 875,9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76 875,9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33 345,2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30 602,9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30 602,9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30 602,9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2 542,3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2 542,3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2 542,3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13 698,1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13 698,1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13 698,1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13 698,1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полномочий Российской Ф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дерации  в области организации, регулиров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полномочий Российской Ф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полномочий Российской Ф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дерации в области охраны и использования охотничьих ресурсов за счет средств фед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20 321,5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16 203,2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16 203,2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охраны окружа</w:t>
            </w:r>
            <w:r w:rsidRPr="00D87E09">
              <w:rPr>
                <w:rFonts w:ascii="Times New Roman" w:hAnsi="Times New Roman" w:cs="Times New Roman"/>
                <w:color w:val="000000"/>
              </w:rPr>
              <w:t>ю</w:t>
            </w:r>
            <w:r w:rsidRPr="00D87E09">
              <w:rPr>
                <w:rFonts w:ascii="Times New Roman" w:hAnsi="Times New Roman" w:cs="Times New Roman"/>
                <w:color w:val="000000"/>
              </w:rPr>
              <w:t>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16 203,2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4 118,3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4 118,3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4 118,3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9 053,2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8 891,4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8 891,4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8 891,4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«Координирование деятельн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 слу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жб в сф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ере охраны окружающей среды и природопользования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291 161,1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выпо</w:t>
            </w:r>
            <w:r w:rsidRPr="00D87E09">
              <w:rPr>
                <w:rFonts w:ascii="Times New Roman" w:hAnsi="Times New Roman" w:cs="Times New Roman"/>
                <w:color w:val="000000"/>
              </w:rPr>
              <w:t>л</w:t>
            </w:r>
            <w:r w:rsidRPr="00D87E09">
              <w:rPr>
                <w:rFonts w:ascii="Times New Roman" w:hAnsi="Times New Roman" w:cs="Times New Roman"/>
                <w:color w:val="000000"/>
              </w:rPr>
              <w:t>нения государственных функций в сфере охраны окружающей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291 161,1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198 514,1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173 337,0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173 337,0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охраны окружа</w:t>
            </w:r>
            <w:r w:rsidRPr="00D87E09">
              <w:rPr>
                <w:rFonts w:ascii="Times New Roman" w:hAnsi="Times New Roman" w:cs="Times New Roman"/>
                <w:color w:val="000000"/>
              </w:rPr>
              <w:t>ю</w:t>
            </w:r>
            <w:r w:rsidRPr="00D87E09">
              <w:rPr>
                <w:rFonts w:ascii="Times New Roman" w:hAnsi="Times New Roman" w:cs="Times New Roman"/>
                <w:color w:val="000000"/>
              </w:rPr>
              <w:t>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173 337,0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25 177,1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25 177,1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охраны окружа</w:t>
            </w:r>
            <w:r w:rsidRPr="00D87E09">
              <w:rPr>
                <w:rFonts w:ascii="Times New Roman" w:hAnsi="Times New Roman" w:cs="Times New Roman"/>
                <w:color w:val="000000"/>
              </w:rPr>
              <w:t>ю</w:t>
            </w:r>
            <w:r w:rsidRPr="00D87E09">
              <w:rPr>
                <w:rFonts w:ascii="Times New Roman" w:hAnsi="Times New Roman" w:cs="Times New Roman"/>
                <w:color w:val="000000"/>
              </w:rPr>
              <w:t>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25 177,1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охраны окружа</w:t>
            </w:r>
            <w:r w:rsidRPr="00D87E09">
              <w:rPr>
                <w:rFonts w:ascii="Times New Roman" w:hAnsi="Times New Roman" w:cs="Times New Roman"/>
                <w:color w:val="000000"/>
              </w:rPr>
              <w:t>ю</w:t>
            </w:r>
            <w:r w:rsidRPr="00D87E09">
              <w:rPr>
                <w:rFonts w:ascii="Times New Roman" w:hAnsi="Times New Roman" w:cs="Times New Roman"/>
                <w:color w:val="000000"/>
              </w:rPr>
              <w:t>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91 097,0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63 165,5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63 165,5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63 165,5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25 118,3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25 118,3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25 118,3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2 813,2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2 813,2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2 813,2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«Экономическое развитие и инновационная экономика Респу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12 347 809,4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«Совершенствование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экономической политики в Респу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1 867 175,9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«Повышение эффе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тивности государственного управления, ув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личение активности жителей в общественно-политической жизни Республики Татарстан, создание условий для развития инновацио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деятельности и промышленного прои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1 867 175,9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581 787,6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494 672,9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232 745,5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232 745,5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261 927,4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261 927,4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87 085,2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36 236,4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36 236,4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50 848,8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50 848,8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316 983,6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186 227,3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186 227,3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186 227,3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116 637,4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116 637,4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116 637,4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14 118,9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14 118,9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14 118,9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7 427,6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7 427,6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2 432,4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2 432,4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4 995,2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4 995,2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Мероприятия, направленные на развитие с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стемы территориального общественного сам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117 013,7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117 013,7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117 013,7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117 013,7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управляющим компаниям особой экономической зоны на возмещение части 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трат, связанных с уплатой налога на имущ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11 1 01 6057 0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126 464,4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11 1 01 6057 0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126 464,4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11 1 01 6057 0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126 464,4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11 1 01 6057 0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126 464,4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Совершенствование системы расселения, 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стройки, развитие инженерной, транспортной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13 265,9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4 507,3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4 507,3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4 507,3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8 758,6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8 758,6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8 758,6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формированию благоприя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инвестиционной среды в Республике 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59 923,2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59 673,2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59 673,2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59 673,2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27 797,7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18 633,9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18 633,9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18 633,9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3 848,8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3 848,8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3 848,8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5 315,0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5 315,0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5 315,0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616 512,2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616 512,2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616 512,2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616 512,2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«Поддержка социально орие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262 477,7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«Стимулирование с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циально ориентированной деятельности н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коммерческих организаций и их участия в с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циально-экономическом развитии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262 477,7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Поддержка деятельности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Поддержка деятельности в области молоде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99 667,5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99 667,5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99 667,5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99 667,5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26 869,2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26 869,2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26 869,2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26 869,2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Поддержка деятельности в области социал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28 063,1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27 963,1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27 963,1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27 963,1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Поддержка деятельности в области физич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89 189,5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80 889,5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80 889,5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66 639,5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16 688,4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16 688,4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16 688,4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16 688,4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«Повышение производительн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 труда на предприятиях Республики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85 328,0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«Повышение произв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дительности труда, рост числа высокопрои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водительных рабочих мест, повышение эффе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тивности деятельности предприятий, в том числе с использованием инструментов мет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дики бережливого производства»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11 4 01 0000 0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36 760,0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Мероприятия по повышению производител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36 760,0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36 760,0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36 760,0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36 760,0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«Адресная поддержка повышения производительности труда на предприятиях»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4 L2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48 568,0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поддержка участников нац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онального проекта «Повышение производ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тельности труда и поддержка занятости»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4 L2 5296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48 568,0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4 L2 5296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48 568,0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4 L2 5296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48 568,0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4 L2 5296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48 568,0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рынка интеллект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альной собственности в Республике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15 823,4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«Формирование усл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вий для создания интеллектуальной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ности, обеспечения ее охраны, поддержания и защиты прав на нее»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15 823,4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15 823,4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15 823,4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15 823,4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15 823,4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малого и среднего предпринимательства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1 542 112,5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«Увеличение объема сектора малого и среднего предпринимател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1 030 145,7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поддержка малого и средн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предпринимательства, включая крестья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913 529,0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16 397,7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13 041,1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13 041,1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13 041,1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3 294,9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3 294,9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3 294,9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155 418,6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1 461,4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1 461,4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1 461,4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24 687,2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24 687,2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24 687,2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некоммерческой организации «Г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рантийный фонд Республики Татарстан» на реализацию мероприятий по государственной поддержке малого и среднего предприним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79 964,7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79 964,7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79 964,7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79 964,7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Субсидии некоммерческой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микрокредитной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компании «Фонд поддержки предприним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 Республики Татарстан» на реализ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цию мероприятий по государственной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держке малого и среднего предпринимател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ства, включая крестьянские (фермерские) 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11 7 01 6527 5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661 748,0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661 748,0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661 748,0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11 7 01 6527 5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661 748,0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оказание нео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ложных мер поддержки субъектов малого и среднего предпринимательства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устойчивого развития экономики в условиях ухудшения ситуации в связи с ра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пространением новой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инфе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R831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116 616,7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некоммерческой организации «Г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рантийный фонд Республики Татарстан» на реализацию мероприятий по государственной поддержке малого и среднего предприним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R831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110 852,4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R831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110 852,4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R831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110 852,4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R831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110 852,4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Субсидии некоммерческой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микрокредитной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компании «Фонд поддержки предприним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 Республики Татарстан» на реализ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цию мероприятий по государственной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держке малого и среднего предпринимател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ства, включая крестьянские (фермерские) 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R831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5 764,3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R831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5 764,3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R831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5 764,3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01 R831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5 764,3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«Расширение доступа субъектов малого и среднего предприним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 к финансовым ресурсам, в том числе к льготному финансированию»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254 806,8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ную поддержку малого и среднего предприн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мательства, включая крестьянские (ферме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ские) хозяйства, а также на реализацию мер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приятий по поддержке молодежного предпр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11 7 I4 5527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254 806,8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Субсидии некоммерческой организации «Г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рантийный фонд Республики Татарстан» на реализацию мероприятий по государственной поддержке малого и среднего предприним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I4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80 677,3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I4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80 677,3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I4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80 677,3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I4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80 677,3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Субсидии некоммерческой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микрокредитной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компании «Фонд поддержки предприним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 Республики Татарстан» на реализ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цию мероприятий по государственной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держке малого и среднего предпринимател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ства, включая крестьянские (фермерские) 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I4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174 129,5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I4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174 129,5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I4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174 129,5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I4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174 129,5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227 078,8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ную поддержку малого и среднего предприн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мательства, включая крестьянские (ферме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ские) хозяйства, а также на реализацию мер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приятий по поддержке молодежного предпр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I5 5527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227 078,8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Субсидии некоммерческой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микрокредитной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компании «Фонд поддержки предприним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 Республики Татарстан» на реализ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цию мероприятий по государственной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держке малого и среднего предпринимател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ства, включая крестьянские (фермерские) 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I5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227 078,8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I5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227 078,8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I5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227 078,8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I5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227 078,8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Федеральный проект «Популяризация пре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принимательства»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30 081,2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ную поддержку малого и среднего предприн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мательства, включая крестьянские (ферме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ские) хозяйства, а также на реализацию мер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приятий по поддержке молодежного предпр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I8 5527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30 081,2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Субсидии некоммерческой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микрокредитной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компании «Фонд поддержки предприним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 Республики Татарстан» на реализ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цию мероприятий по государственной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держке малого и среднего предпринимател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ства, включая крестьянские (фермерские) 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I8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30 081,2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I8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30 081,2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I8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30 081,2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 I8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30 081,2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«Создание и развитие инд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стриальных (промышленных) парков и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мышленных площадок на территории Респу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8 574 891,9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«Создание индустр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альных (промышленных) парков и промы</w:t>
            </w:r>
            <w:r w:rsidRPr="00D87E09">
              <w:rPr>
                <w:rFonts w:ascii="Times New Roman" w:hAnsi="Times New Roman" w:cs="Times New Roman"/>
                <w:color w:val="000000"/>
              </w:rPr>
              <w:t>ш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ленных площадок»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8 563 260,0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Строительный надзор в целях целевого расх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дования средств за ходом создания, модерн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зации и (или) реконструкции объектов инфр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структуры индустриального парка «Особая экономическая зона промышленно-производственного типа «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Алабуга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>» (индустр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альный парк «Алабуга-2»)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11 8 01 6068 0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11 8 01 6068 0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11 8 01 6068 0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11 8 01 6068 0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управляющей компании индустр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ального парка «Особая экономическая зона промышленно-производственного типа «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Ал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буга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>» (индустриальный парк «Алабуга-2») а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ционерному обществу «Особая экономическая зона промышленно-производственного типа «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Алабуга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>»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11 8 01 6077 0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2 063 000,0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11 8 01 6077 0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2 063 000,0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11 8 01 6077 0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2 063 000,0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11 8 01 6077 0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2 063 000,0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обществу с ограниченной отве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ственностью «Управляющая компания «Ал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буга-2. Нефтехимия» на создание, модерниз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цию и (или) реконструкцию объектов инфр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11 8 01 6078 0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11 8 01 6078 0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11 8 01 6078 0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11 8 01 6078 0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«Субсидирование 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трат, связанных с уплатой процентов по кр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дитам, привлеченным в российских кредитных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11 631,9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Субсидирование затрат, связанных с содерж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нием парков и промышленных площадок м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ниципального уровня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11 8 02 6088 0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11 631,9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11 8 02 6088 0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11 631,9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11 8 02 6088 0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11 631,9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11 8 02 6088 0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11 631,9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инфо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мационных и коммуникационных технол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гий в Республике Татарстан «Открытый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3 891 993,4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«Информационный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1 334 299,8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и эксплуат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ция информационных и коммуникационных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1 328 452,5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и эксплуатация информационных и коммуникационных технологий в органах го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1 328 452,5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1 328 452,5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1 328 452,5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1 328 452,5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«Информационная бе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опасность»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D4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и эксплуатация информационных и коммуникационных технологий в органах го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D4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D4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D4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D4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«Цифровое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ственное управление»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D6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5 247,3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развитие и 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дернизацию системы межведомственного электронного взаимодействия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D6 5008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5 247,3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D6 5008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5 247,3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D6 5008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5 247,3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1 D6 5008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5 247,3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668 304,4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и поддер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информационно-телекоммуникационной 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фраструктуры на территории Республики 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668 304,4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и эксплуатация информационных и коммуникационных технологий в органах го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668 304,4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668 304,4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668 304,4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668 304,4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и совершенствов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инфраструктуры информационного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1 762 321,1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общех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зяйственной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32 508,5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32 508,5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26 771,2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26 771,2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26 771,2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5 725,3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5 725,3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5 725,3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Другие вопросы в области средств массовой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«Государственная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держка и развитие информационного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странства и массовых коммуникаций Респу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1 729 812,6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сфере средств массовой 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1 025 133,2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1 024 693,2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1 024 693,2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628 343,6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396 349,6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176 642,2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176 642,2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176 642,2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176 642,2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телерадиокомпаниям и телеради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382 415,6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382 415,6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382 415,6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382 415,6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издательствам и издающим орган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76 423,0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76 423,0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76 423,0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76 423,0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51 517,9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51 517,9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51 517,9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51 517,9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автономной некоммерческой орг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низации «Редакция журнала «Собрание зак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17 680,7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17 680,7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17 680,7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17 680,7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Подпрограмма «Государственная поддержка развития экономической среды и человеческ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капитала в сфере информационных техн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127 068,1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общех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зяйственной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62 283,3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61 885,9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55 669,9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55 669,9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55 669,9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6 202,0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6 202,0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6 202,0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«Повышение инвест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ционной привлекательности отрасли информ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тизации и связи»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39 600,8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39 600,8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3 568,8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3 568,8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3 568,8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36 032,0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36 032,0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36 032,0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«Кадры для цифровой экономики»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D3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22 684,0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D3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22 684,0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D3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22 684,0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D3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22 684,0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D3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22 684,0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«Цифровые технологии»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D5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D5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D5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D5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 D5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тран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портной системы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51 064 231,3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железнодорожной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380 640,0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«Повышение устойч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вости работы железнодорожного транспорта, его доступности, безопасности и качества предоставляемых им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380 640,0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Отдельные мероприятия в области  железн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380 640,0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380 640,0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380 640,0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380 640,0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речного транспорта, внутренних водных путей и речных портов»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120 153,6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«Создание приорите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условий для развития речных перевозок»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120 153,6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120 153,6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24 407,2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24 407,2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24 407,2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95 746,4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95 746,4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95 746,4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воздушного тран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порта и аэронавигации»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652 203,2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«Эффективное и кач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ственное удовлетворение спроса населения и хозяйствующих субъектов на авиационные п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ревозки»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652 203,2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на обеспечение доступности во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душных региональных перевозок на террит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652 203,2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652 203,2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652 203,2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652 203,2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Подпрограмма «Развитие автомобильного, 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родского электрического транспорта, в том числе метро»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3 830 801,2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3 830 801,2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Отдельные мероприятия в области других в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271 315,4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269 736,7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269 736,7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269 736,7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1 413,7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1 413,7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1 413,7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равной доступности услуг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798 649,8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796 555,7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796 555,7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796 555,7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2 094,1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2 094,1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2 094,1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2 749 119,8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23 309,8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23 309,8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23 309,8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2 725 810,0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2 725 810,0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2 725 810,0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11 716,2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11 716,2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11 716,2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11 716,2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Подпрограмма «Совершенствование, развитие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и сохранение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13 6 00 0000 0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45 610 976,1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«Развитие сети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мобильных дорог общего пользования»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37 339 175,6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Содержание и управление дорожным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1 277 287,1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84 803,3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84 803,3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84 803,3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25 342,0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25 342,0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25 342,0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7 189,0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7 189,0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7 189,0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1 159 952,8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1 159 952,8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1 159 952,8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Совершенствование, развитие и сохранение сети автомобильных дорог Республики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26 659 814,4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13 048 178,8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13 048 178,8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13 048 178,8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6 028 341,3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6 028 341,3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6 028 341,3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7 583 294,3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7 583 294,3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7 583 294,3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Создание объекта дорожной инфраструктуры «Реконструкция автомобильной дороги по                          ул.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Чистопольской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в г. Нижнекамске»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14 175,7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Создание объекта дорожной инфраструктуры «Реконструкция автомобильной дороги по                          ул.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Чистопольской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в г. Нижнекамске» за счет средств некоммерческой организации «Фонд развития моногородов»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12 429,4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12 429,4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12 429,4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12 429,4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Создание объекта дорожной инфраструктуры «Реконструкция автомобильной дороги по                          ул.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Чистопольской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в г. Нижнекамске»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13 6 01 0366 2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1 746,3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13 6 01 0366 2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1 746,3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13 6 01 0366 2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1 746,3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13 6 01 0366 2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1 746,3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Создание объекта дорожной инфраструктуры «Реконструкция автомобильной дороги от п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рекрестка  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>. Камские Поляны до причала в Нижнекамском муниципальном районе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47 898,4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Создание объекта дорожной инфраструктуры «Реконструкция автомобильной дороги от п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рекрестка 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>. Камские Поляны до причала в Нижнекамском муниципальном районе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47 898,4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47 898,4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47 898,4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13 6 01 0368 2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47 898,4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Финансовое обеспечение дорожной деятел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за счет иных межбюджетных трансфе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тов из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13 6 01 5390 0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13 6 01 5390 0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13 6 01 5390 0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13 6 01 5390 0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социальных отраслей и обществе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13 6 01 7235 0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13 6 01 7235 0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13 6 01 7235 0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13 6 01 7235 0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«Дорожная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8 271 800,5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Финансовое обеспечение дорожной деятел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2 602 000,5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1 897 000,5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1 897 000,5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1 897 000,5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Финансовое обеспечение дорожной деятел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за счет средств резервного фонда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5856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3 226 000,0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5856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902 491,1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5856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902 491,1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5856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902 491,1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5856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2 323 508,9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5856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2 323 508,9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5856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2 323 508,9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Финансовое обеспечение дорожной деятел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ности, направленное на достижение реги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2 443 800,0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1 718 498,3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1 718 498,3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1 718 498,3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725 301,7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725 301,7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725 301,7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«Повышение уровня безопа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транспортной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7 R2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да с населением свыше 300 тысяч человек,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7 R2 5418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7 R2 5418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7 R2 5418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7 R2 5418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«Совершенствование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политики в транспортном комплексе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99 457,2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«Разработка и реализ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ция государственной транспортно-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инфраструктурной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13 8 01 0000 0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99 457,2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98 226,8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82 225,3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82 225,3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82 225,3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15 973,8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15 973,8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15 973,8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1 230,4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1 230,4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1 230,4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1 230,4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ского хозяйства и регулирование рынков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скохозяйственной продукции, сырья и прод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17 804 816,8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Подпрограмма «Развитие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подотрасли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растен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еводства, переработки и реализации проду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5 495 288,0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элитного семеноводства»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сельскохозяйственным товаропр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изводителям на возмещение части затрат по мероприятиям, направленным на улучшение развития семеноводства в Республике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«Повышение плодор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дия почв и вовлечение неиспользуемых з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мель сельскохозяйственных угодий в сельскохозя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ственный оборот»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5 350 611,5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на оказание несвязанной поддер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1 735 000,0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1 735 000,0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1 735 000,0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1 735 000,0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Субсидии на поддержку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сельскохозяйственным товаропр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14 1 05 6541 0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1 119 819,6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14 1 05 6541 0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1 119 819,6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14 1 05 6541 0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1 119 819,6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14 1 05 6541 0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1 119 819,6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поддержку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дельных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подотраслей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растениеводства и ж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вотноводства, а также сельскохозяйственного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R508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2 415 791,9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R508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2 415 791,9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R508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2 415 791,9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05 R508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2 415 791,9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«Экспорт продукции а</w:t>
            </w:r>
            <w:r w:rsidRPr="00D87E09">
              <w:rPr>
                <w:rFonts w:ascii="Times New Roman" w:hAnsi="Times New Roman" w:cs="Times New Roman"/>
                <w:color w:val="000000"/>
              </w:rPr>
              <w:t>г</w:t>
            </w:r>
            <w:r w:rsidRPr="00D87E09">
              <w:rPr>
                <w:rFonts w:ascii="Times New Roman" w:hAnsi="Times New Roman" w:cs="Times New Roman"/>
                <w:color w:val="000000"/>
              </w:rPr>
              <w:t>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T2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73 576,5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ную поддержку производства масличных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T2 5259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73 576,5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T2 5259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73 576,5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T2 5259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73 576,5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1 T2 5259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73 576,5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Подпрограмма «Развитие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подотрасли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живо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новодства, переработки и реализации проду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 животноводства»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1 395 838,0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молочного скотоводства»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550 112,8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на повышение продуктивности в молочном скотоводстве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14 2 01 6542 0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550 112,8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14 2 01 6542 0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550 112,8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14 2 01 6542 0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550 112,8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14 2 01 6542 0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550 112,8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«Государственная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держка племенного животноводства»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533 001,5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на поддержку племенного животн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533 001,5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533 001,5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533 001,5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533 001,5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пров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дения противоэпизоотических мероприятий»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63 319,0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63 319,0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63 319,0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63 319,0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63 319,0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«Государственная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держка животноводства»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148 600,0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на поддержку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148 600,0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148 600,0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148 600,0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148 600,0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«Предупреждение б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лезней животных и защита населения от б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лезней, общих для человека и животных»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14 2 09 0000 0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100 804,7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100 804,7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100 804,7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100 804,7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100 804,7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«Поддержка малых форм 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3 139 271,9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«Поддержка сельск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хозяйственных потребительских кооперат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вов»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1 673 208,4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на возмещение части затрат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скохозяйственных заготовительно-потребительских кооперативов, заготовител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организаций и предприятий потребител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кооперации по закупке, переработке и реализации мяса, шерсти и кожевенного с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организациям потребительской 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операции на финансовое обеспечение (возм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щение) затрат, связанных с осуществлением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14 4 05 6326 0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48 330,9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14 4 05 6326 0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48 330,9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14 4 05 6326 0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48 330,9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14 4 05 6326 0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48 330,9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стимулиров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ние развития приоритетных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подотраслей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агр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промышленного комплекса и развитие 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R502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1 594 877,5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R502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1 594 877,5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R502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1 594 877,5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05 R502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1 594 877,5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«Поддержка граждан, ведущих личное подсобное хозяйство»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477 500,0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гражданам, ведущим личное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89 220,0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89 220,0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89 220,0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89 220,0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гражданам, ведущим личное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собное хозяйство, на возмещение части затрат на приобретение товарного и племенного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6 594,5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6 594,5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6 594,5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6 594,5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гражданам, ведущим личное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22 018,7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22 018,7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22 018,7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22 018,7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гражданам, ведущим личное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8 627,0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8 627,0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8 627,0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8 627,0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гражданам, ведущим личное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собное хозяйство, на возмещение части затрат на содержание дойных коров,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козоматок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351 039,8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351 039,8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351 039,8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14 4 06 6335 0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351 039,8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«Поддержка садово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ческих и огороднических некоммерческих 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вариществ»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661 308,3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развитию и содержанию 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фраструктуры садоводческих и огороднич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661 308,3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261 308,3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161 308,3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161 308,3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«Создание системы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держки фермеров и развитие сельской кооп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I7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327 255,2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создание с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стемы поддержки фермеров и развитие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327 255,2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8 834,2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8 834,2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8 834,2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318 421,0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318 421,0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318 421,0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«Техническая и технологич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ская модернизация, инновационное развитие»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1 934 433,1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«Обновление парка сельскохозяйственной техники»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1 934 433,1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на возмещение части затрат на те</w:t>
            </w:r>
            <w:r w:rsidRPr="00D87E09">
              <w:rPr>
                <w:rFonts w:ascii="Times New Roman" w:hAnsi="Times New Roman" w:cs="Times New Roman"/>
                <w:color w:val="000000"/>
              </w:rPr>
              <w:t>х</w:t>
            </w:r>
            <w:r w:rsidRPr="00D87E09">
              <w:rPr>
                <w:rFonts w:ascii="Times New Roman" w:hAnsi="Times New Roman" w:cs="Times New Roman"/>
                <w:color w:val="000000"/>
              </w:rPr>
              <w:t>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14 5 01 6350 0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1 834 533,1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14 5 01 6350 0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1 834 533,1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14 5 01 6350 0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1 834 533,1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14 5 01 6350 0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1 834 533,1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Взносы в уставные капиталы акционерных обществ в целях приобретения сельскохозя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техники и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14 5 01 6714 0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99 900,0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14 5 01 6714 0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99 900,0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14 5 01 6714 0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99 900,0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14 5 01 6714 0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99 900,0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«Обеспечение реализации Го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2 055 279,9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управленческого обеспечения реализации Го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210 453,5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210 453,5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135 731,6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135 731,6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135 731,6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74 721,9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74 721,9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74 721,9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«Кадровое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реализации Государственной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98 728,8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98 728,8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93 728,8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93 728,8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93 728,8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«Научное обеспечение реализации Государственной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грантов на государственную поддержку научных исследований и разраб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Гранты в форме субсидий государственным образовательным организациям высшего 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зования на создание условий для провед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учебно-профилактических занятий в обл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14 6 03 6548 0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14 6 03 6548 0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14 6 03 6548 0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14 6 03 6548 0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«Государственная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держка сельскохозяйственных товаропроизв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дителей и организаций, осуществляющих пе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вичную и последующую переработку сельск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хозяйственной продукции»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998 300,0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сельскохозяйственным товаропр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изводителям (за исключением граждан, вед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щих личное подсобное хозяйство), организ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циям агропромышленного комплекса незав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симо от организационно-правовых форм, кр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стьянским (фермерским) хозяйствам на во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691 500,0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691 500,0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691 500,0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691 500,0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хлебопекарным предприятиям на возмещение части затрат, связанных с прои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14 6 04 6019 0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206 800,0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14 6 04 6019 0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206 800,0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14 6 04 6019 0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206 800,0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14 6 04 6019 0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206 800,0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хлебопекарным предприятиям на возмещение затрат, связанных с модернизац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14 6 04 6020 0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14 6 04 6020 0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14 6 04 6020 0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14 6 04 6020 0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«Поддержка кредит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вания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670 526,3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возмещение части затрат на уплату процентов по инвест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ционным кредитам (займам) в агропромы</w:t>
            </w:r>
            <w:r w:rsidRPr="00D87E09">
              <w:rPr>
                <w:rFonts w:ascii="Times New Roman" w:hAnsi="Times New Roman" w:cs="Times New Roman"/>
                <w:color w:val="000000"/>
              </w:rPr>
              <w:t>ш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05 R433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670 526,3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05 R433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670 526,3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05 R433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670 526,3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05 R433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670 526,3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«Компенсация прямых понесенных затрат на строительство и моде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низацию объектов агропромышленного ко</w:t>
            </w:r>
            <w:r w:rsidRPr="00D87E09">
              <w:rPr>
                <w:rFonts w:ascii="Times New Roman" w:hAnsi="Times New Roman" w:cs="Times New Roman"/>
                <w:color w:val="000000"/>
              </w:rPr>
              <w:t>м</w:t>
            </w:r>
            <w:r w:rsidRPr="00D87E09">
              <w:rPr>
                <w:rFonts w:ascii="Times New Roman" w:hAnsi="Times New Roman" w:cs="Times New Roman"/>
                <w:color w:val="000000"/>
              </w:rPr>
              <w:t>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50 971,3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на возмещение части затрат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скохозяйственных товаропроизводителей, св</w:t>
            </w:r>
            <w:r w:rsidRPr="00D87E09">
              <w:rPr>
                <w:rFonts w:ascii="Times New Roman" w:hAnsi="Times New Roman" w:cs="Times New Roman"/>
                <w:color w:val="000000"/>
              </w:rPr>
              <w:t>я</w:t>
            </w:r>
            <w:r w:rsidRPr="00D87E09">
              <w:rPr>
                <w:rFonts w:ascii="Times New Roman" w:hAnsi="Times New Roman" w:cs="Times New Roman"/>
                <w:color w:val="000000"/>
              </w:rPr>
              <w:t>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14 6 06 6546 0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14 6 06 6546 0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14 6 06 6546 0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14 6 06 6546 0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сельскохозяйственным товаропр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изводителям на возмещение затрат, связа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с приобретением модульных теплиц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14 6 06 6547 0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8 508,4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14 6 06 6547 0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8 508,4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14 6 06 6547 0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8 508,4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14 6 06 6547 0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8 508,4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возмещение части прямых понесенных затрат на создание и (или) модернизацию объектов агропромы</w:t>
            </w:r>
            <w:r w:rsidRPr="00D87E09">
              <w:rPr>
                <w:rFonts w:ascii="Times New Roman" w:hAnsi="Times New Roman" w:cs="Times New Roman"/>
                <w:color w:val="000000"/>
              </w:rPr>
              <w:t>ш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R472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22 462,9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R472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22 462,9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R472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22 462,9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6 06 R472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22 462,9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«Комплексное развитие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2 406 968,0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«Улучшение жили</w:t>
            </w:r>
            <w:r w:rsidRPr="00D87E09">
              <w:rPr>
                <w:rFonts w:ascii="Times New Roman" w:hAnsi="Times New Roman" w:cs="Times New Roman"/>
                <w:color w:val="000000"/>
              </w:rPr>
              <w:t>щ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условий граждан Российской Федерации, проживающих на сельских территориях»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410 239,1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комплексному развитию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01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410 239,1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01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410 239,1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01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410 239,1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01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410 239,1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социальной и инженерной инфраструктуры в сельской местности и обеспечение автомобильными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рогами»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613 072,6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развитие тран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портной инфраструктуры на сельских терр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02 R372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527 600,9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02 R372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527 600,9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02 R372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527 600,9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02 R372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527 600,9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комплексному развитию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02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85 471,7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02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85 471,7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02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85 471,7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02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85 471,7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«Комплексное об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стройство площадок под компактную жили</w:t>
            </w:r>
            <w:r w:rsidRPr="00D87E09">
              <w:rPr>
                <w:rFonts w:ascii="Times New Roman" w:hAnsi="Times New Roman" w:cs="Times New Roman"/>
                <w:color w:val="000000"/>
              </w:rPr>
              <w:t>щ</w:t>
            </w:r>
            <w:r w:rsidRPr="00D87E09">
              <w:rPr>
                <w:rFonts w:ascii="Times New Roman" w:hAnsi="Times New Roman" w:cs="Times New Roman"/>
                <w:color w:val="000000"/>
              </w:rPr>
              <w:t>ную застройку»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170 815,3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комплексному развитию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170 815,3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146 955,3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146 955,3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146 955,3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меропр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ятий по благоустройству сельских террит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791 786,0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комплексному развитию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04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791 786,0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04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791 786,0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04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791 786,0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04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791 786,0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«Строительство жилья, предоставляемого по договору найма жилого помещения»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247 605,7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комплексному развитию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05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247 605,7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05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247 605,7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05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247 605,7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05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247 605,7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«Обустройство объе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тами инженерной инфраструктуры и благ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устройство площадок, расположенных на сельских территориях, под компактную ж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лищную застройку»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102 531,4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комплексному развитию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06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102 531,4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06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102 531,4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06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102 531,4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06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102 531,4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проектов комплексного развития сельских территорий (сельских агломераций)»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70 917,9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комплексному развитию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08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70 917,9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08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70 917,9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08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70 917,9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7 08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70 917,9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Подпрограмма «Развитие мелиорации земель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14 8 00 0000 0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853 581,3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«Поддержка мелиор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тивных работ»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271 360,0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61 540,0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61 540,0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61 540,0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61 540,0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Строительство и реконструкция оросительных и осушительных систем, а также отдельно ра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209 820,0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209 820,0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209 820,0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209 820,0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Культуртехнические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агролесомелиоративные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мероприятия»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созданию противоэрозио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и полезащитных лесных насаждений и восст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новлению погибших полезащитных ле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«Техническое перев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оружение объектов мелиорации»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80 580,0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80 580,0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80 580,0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80 580,0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80 580,0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мелиорати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241 005,5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08 R568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241 005,5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08 R568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241 005,5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08 R568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241 005,5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08 R568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241 005,5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«Экспорт продукции а</w:t>
            </w:r>
            <w:r w:rsidRPr="00D87E09">
              <w:rPr>
                <w:rFonts w:ascii="Times New Roman" w:hAnsi="Times New Roman" w:cs="Times New Roman"/>
                <w:color w:val="000000"/>
              </w:rPr>
              <w:t>г</w:t>
            </w:r>
            <w:r w:rsidRPr="00D87E09">
              <w:rPr>
                <w:rFonts w:ascii="Times New Roman" w:hAnsi="Times New Roman" w:cs="Times New Roman"/>
                <w:color w:val="000000"/>
              </w:rPr>
              <w:t>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T2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72 635,8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в области мели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рации земель сельскохозяйственного назнач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T2 5568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72 635,8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T2 5568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72 635,8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T2 5568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72 635,8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 T2 5568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72 635,8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социальной и инж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нерной инфраструктуры в рамках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программы «Развитие сельского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зяйства и регулирование рынков сельскох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зяйственной продукции, сырья и продовол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524 156,6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Бюджетные инвестиции и капитальный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монт социальной и инженерной инфрастру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туры государственной (муниципальной)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524 156,6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444 176,4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444 176,4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442 502,0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1 674,4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23 827,0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13 613,0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13 613,0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6 643,0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6 643,0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3 571,0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3 571,0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56 153,2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56 153,2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56 153,2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лесн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1 289 165,6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«Охрана и защита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273 343,5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«Охрана и защита 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сов от пожаров»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231 758,8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отдельных полномочий в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ласти лесных отношений за счет средств фед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78 357,2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63 896,6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63 896,6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63 896,6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14 460,6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14 460,6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14 460,6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специализирова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67 668,7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67 668,7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67 668,7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67 668,7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Противопожарные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78 733,9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78 733,9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78 733,9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78 733,9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Приобретение противопожарного специализ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рованного оборудования и инвентаря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6 999,0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6 999,0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6 999,0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6 999,0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15 1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41 584,7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Оснащение специализированных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лесопожарной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техн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кой и оборудованием для проведения ко</w:t>
            </w:r>
            <w:r w:rsidRPr="00D87E09">
              <w:rPr>
                <w:rFonts w:ascii="Times New Roman" w:hAnsi="Times New Roman" w:cs="Times New Roman"/>
                <w:color w:val="000000"/>
              </w:rPr>
              <w:t>м</w:t>
            </w:r>
            <w:r w:rsidRPr="00D87E09">
              <w:rPr>
                <w:rFonts w:ascii="Times New Roman" w:hAnsi="Times New Roman" w:cs="Times New Roman"/>
                <w:color w:val="000000"/>
              </w:rPr>
              <w:t>плекса мероприятий по охране лесов от пож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15 1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41 584,7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15 1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41 584,7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15 1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41 584,7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15 1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41 584,7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«Использование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390 208,4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«Использование 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390 208,4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отдельных полномочий в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ласти лесных отношений за счет средств фед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12 910,7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10 310,7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10 310,7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10 310,7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Приобретение лесозаготовительных машин, лесопильного оборудования, транспортных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256 132,0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58 132,0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58 132,0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58 132,0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198 000,0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121 165,7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95 268,4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95 268,4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95 268,4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17 308,3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17 308,3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17 308,3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8 589,0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8 589,0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8 589,0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«Воспроизводство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247 112,2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«Воспроизводство 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сов и лесоразведение»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91 016,2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Приобретение машин и оборудования для во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производства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23 490,1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23 490,1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23 490,1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23 490,1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Приобретение машин и оборудования для п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томников, оборудования для сбора и обрабо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ки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Выращивание стандартного посадочного 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териала для 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56 889,6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56 889,6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56 889,6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56 889,6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156 096,0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Увеличение площади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лесовосстановления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143 361,9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143 361,9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143 361,9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143 361,9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Оснащение учреждений, выполняющих мер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приятия по воспроизводству лесов, специал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зированной лесохозяйственной техникой и оборудованием для проведения комплекса м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роприятий по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лесовосстановлению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и лесора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ведению за счет средств федерального бюдж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4 812,2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4 812,2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4 812,2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4 812,2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Формирование запаса лесных семян для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лес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восстановления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7 921,9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7 921,9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7 921,9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15 3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G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 5431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7 921,9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«Обеспечение реализации Го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ударственной программы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308 001,5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ществления отдельных полномочий в области лесных отношений»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308 001,5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отдельных полномочий в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ласти лесных отношений за счет средств фед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302 001,5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264 476,2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264 476,2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264 476,2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37 352,0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37 352,0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37 352,0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реализации подпрограммы «Обеспечение реализации Государственной программы «Развитие лесного хозяйства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15 5 01 8050 0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15 5 01 8050 0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15 5 01 8050 0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15 5 01 8050 0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социальной и инж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нерной инфраструктуры в рамках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программы «Развитие лесного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Бюджетные инвестиции и капитальный ремонт социальной и инженерной инфраструктуры государственной (муниципальной)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«Управление го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ударственным имуществом Республики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497 013,6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эффе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тивного распоряжения и использования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дарственного имущества и земельных учас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225 642,9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121 517,4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108 804,3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108 804,3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108 804,3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12 496,1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12 496,1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12 496,1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814,0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814,0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814,0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814,0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землеустройству и земл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16 0 01 0344 0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16 0 01 0344 0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16 0 01 0344 0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16 0 01 0344 0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Взнос в уставный капитал акционерного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 «Республиканское производственное об</w:t>
            </w:r>
            <w:r w:rsidRPr="00D87E09">
              <w:rPr>
                <w:rFonts w:ascii="Times New Roman" w:hAnsi="Times New Roman" w:cs="Times New Roman"/>
                <w:color w:val="000000"/>
              </w:rPr>
              <w:t>ъ</w:t>
            </w:r>
            <w:r w:rsidRPr="00D87E09">
              <w:rPr>
                <w:rFonts w:ascii="Times New Roman" w:hAnsi="Times New Roman" w:cs="Times New Roman"/>
                <w:color w:val="000000"/>
              </w:rPr>
              <w:t>единение «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Таткоммунэнерго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>» в целях 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ществления уставной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16 0 01 6712 0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16 0 01 6712 0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16 0 01 6712 0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16 0 01 6712 0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9 070,0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Взнос в уставный капитал открытого акци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нерного общества «Городская клиническая больница № 12»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>азани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в целях осуществл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уставной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16 0 01 6713 0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4 228,7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16 0 01 6713 0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4 228,7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16 0 01 6713 0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4 228,7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16 0 01 6713 0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4 228,7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89 812,8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24 342,5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19 912,5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19 912,5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4 430,0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32 797,9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32 797,9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32 797,9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3 230,4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3 230,4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3 230,4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29 442,0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21 742,8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21 742,8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7 699,2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7 699,2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«Оптимизация состава и структуры государственного имущества»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271 370,7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271 370,7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271 370,7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29 610,4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29 610,4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239 438,9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239 438,9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2 321,4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2 321,4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«Управление го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ударственными финансами Республики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11 229 916,8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долг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срочной сбалансированности и устойчивости бюджетной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946 433,7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938 571,8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849 736,7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849 736,7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говых и таможенных органов и органов 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849 736,7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88 688,4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88 688,4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говых и таможенных органов и органов 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88 688,4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говых и таможенных органов и органов 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Уплата налога на имущество организаций и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7 861,9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7 861,9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7 861,9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говых и таможенных органов и органов 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7 861,9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«Эффективное упра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ление государственным долгом»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84 325,5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84 325,5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Обслуживание государственного (муниц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84 325,5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84 325,5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Обслуживание государственного (муниц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84 325,5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«Повышение эффе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тивности межбюджетных отношений с мес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бюджетами»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10 199 157,6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851 169,3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851 169,3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ХАРАКТЕРА БЮДЖЕТАМ БЮДЖЕ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РОССИЙСКОЙ ФЕДЕР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851 169,3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851 169,3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бюджетам муниц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пальных районов Республики Татарстан в ц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лях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софинансирования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расходных обяз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тельств, возникающих при выполнении по</w:t>
            </w:r>
            <w:r w:rsidRPr="00D87E09">
              <w:rPr>
                <w:rFonts w:ascii="Times New Roman" w:hAnsi="Times New Roman" w:cs="Times New Roman"/>
                <w:color w:val="000000"/>
              </w:rPr>
              <w:t>л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1 537 340,3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1 537 340,3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ХАРАКТЕРА БЮДЖЕТАМ БЮДЖЕ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РОССИЙСКОЙ ФЕДЕР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1 537 340,3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1 537 340,3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бюджетам муниц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пальных районов и городских округов Респу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лики Татарстан в целях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софинансирования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ления общедоступного и бесплатного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школьного, начального общего, основного общего, среднего общего образования по 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новным общеобразовательным программам в муниципальных образовательных организац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ях, организации предоставления дополнител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образования детей в муниципальных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разовательных организациях, созданию усл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вий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7 750 423,6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7 750 423,6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ХАРАКТЕРА БЮДЖЕТАМ БЮДЖЕ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РОССИЙСКОЙ ФЕДЕР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7 750 423,6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7 750 423,6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субвенций бюджетам мун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ципальных районов на осуществление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дарственных полномочий по расчету и пред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60 224,4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60 224,4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ХАРАКТЕРА БЮДЖЕТАМ БЮДЖЕ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РОССИЙСКОЙ ФЕДЕР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60 224,4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60 224,4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дарственной гражданской службы Республики Татарстан и муниципальной службы в Респу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31 740,0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«Повышение эффе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тивности исполнения государственными орг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нами Республики Татарстан и органами мес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самоуправления в Республике Татарстан возложенных на них полномочий»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31 740,0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31 740,0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1 474,9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1 474,9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1 474,9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30 265,1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30 265,1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30 265,1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«Реализация го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ударственной национальной политики в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37 067,0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национальной политики в Республ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ке Татарстан, цивилизованное развитие пре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ставителей народов, проживающих на терр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тории Республики Татарстан, сохранение ме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этнического и межконфессионального мира и согласия, упрочение общероссийской гра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данской идентичности (российской нации), успешная социокультурная адаптация и инт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грация мигрантов»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37 067,0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18 950,8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11 418,7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10 778,7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7 219,0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3 559,7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7 532,1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4 792,1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4 792,1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укреплению единства росси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нации и этнокультурному развитию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18 116,2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18 116,2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18 116,2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18 116,2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Республики 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тарстан «Сохранение национальной иденти</w:t>
            </w:r>
            <w:r w:rsidRPr="00D87E09">
              <w:rPr>
                <w:rFonts w:ascii="Times New Roman" w:hAnsi="Times New Roman" w:cs="Times New Roman"/>
                <w:color w:val="000000"/>
              </w:rPr>
              <w:t>ч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70 498,7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«Создание условий для сохранения и развития национальной иде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тичности татарского народа в Республике 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тарстан и за ее пределами»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70 498,7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70 498,7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6 125,9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6 125,9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6 125,9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64 372,8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28 816,7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28 816,7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4 650,9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3 486,9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1 164,0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30 905,2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26 135,2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4 770,0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«Сохранение, изучение и развитие государственных языков Республики Татарстан и других языков в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61 479,9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«Создание условий для сохранения, изучения и развития татарского, русского и других языков в Республике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стан, а также татарского языка за пределами республики»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61 019,9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61 019,9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27 413,3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20 925,3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20 925,3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6 488,0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6 488,0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33 206,6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15 360,0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9 346,6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9 346,6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«Цифровая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A3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A3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A3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A3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0 A3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Республики 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тарстан «Развитие рынка газомоторного то</w:t>
            </w:r>
            <w:r w:rsidRPr="00D87E09">
              <w:rPr>
                <w:rFonts w:ascii="Times New Roman" w:hAnsi="Times New Roman" w:cs="Times New Roman"/>
                <w:color w:val="000000"/>
              </w:rPr>
              <w:t>п</w:t>
            </w:r>
            <w:r w:rsidRPr="00D87E09">
              <w:rPr>
                <w:rFonts w:ascii="Times New Roman" w:hAnsi="Times New Roman" w:cs="Times New Roman"/>
                <w:color w:val="000000"/>
              </w:rPr>
              <w:t>лива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438 954,1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«Обеспечение усто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чивого снижения уровня негативного возде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ствия автомобильного транспорта на окруж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ющую среду и здоровье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населения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и достиж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наибольшей экономической эффективн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 перевозок автотранспортными средств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438 954,1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Проведение мероприятий по переводу тран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портных средств на газомоторное топливо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23 0 01 7173 0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27 230,0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23 0 01 7173 0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27 230,0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23 0 01 7173 0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27 230,0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23 0 01 7173 0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27 230,0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проектов по строительству и развитию запр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вочной инфраструктуры компримированного природного газа и переоборудованию автом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бильной техники для использования приро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R261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411 724,1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Поддержка переоборудования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R261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131 724,1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R261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131 724,1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R261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131 724,1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R261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131 724,1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Поддержка мероприятий по развитию запр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R261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R261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R261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 01 R261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юст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675 921,2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«Реализация государственной политики в сфере юстиции в Республике 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193 132,4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«Осуществление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 в сфере юстиции в пределах полномочий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193 132,4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103 327,2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96 541,2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96 541,2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96 541,2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6 779,2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6 779,2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6 779,2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1 299,1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1 299,1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1 299,1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1 299,1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на финансовое обеспечение затрат Татарстанского регионального отделения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щероссийской общественной организации «Ассоциация юристов России»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24 1 01 1024 0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9 100,8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24 1 01 1024 0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9 100,8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24 1 01 1024 0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9 100,8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24 1 01 1024 0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9 100,8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17 613,2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17 613,2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17 613,2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17 613,2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Общественной п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13 460,4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8 982,0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8 982,0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8 982,0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4 190,4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4 190,4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4 190,4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сбору информации от поселений, входящих в муниципальный район, необходимой для в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депутатов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42 392,3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25 895,5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25 895,5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25 895,5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16 496,8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16 496,8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16 496,8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5 807,0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3 716,8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3 716,8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3 716,8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2 090,2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2 090,2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2 090,2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института мировой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482 788,8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и укрепл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института мировой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482 788,8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2 628,1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2 628,1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2 628,1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2 628,1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403 460,9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273 122,5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273 122,5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273 122,5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130 326,8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130 326,8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130 326,8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института мировой юстиции в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76 699,8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48 014,2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48 014,2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48 014,2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28 685,6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28 685,6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28 685,6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«Энергосбереж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и повышение энергетической эффективн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3 196,6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Основное мероприятие «Информационная поддержка и пропаганда энергосбережения и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повышения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25 0 07 0000 0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3 196,6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Обеспечение мероприятий в области энерг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сбережения и повышения энергетической э</w:t>
            </w:r>
            <w:r w:rsidRPr="00D87E09">
              <w:rPr>
                <w:rFonts w:ascii="Times New Roman" w:hAnsi="Times New Roman" w:cs="Times New Roman"/>
                <w:color w:val="000000"/>
              </w:rPr>
              <w:t>ф</w:t>
            </w:r>
            <w:r w:rsidRPr="00D87E09">
              <w:rPr>
                <w:rFonts w:ascii="Times New Roman" w:hAnsi="Times New Roman" w:cs="Times New Roman"/>
                <w:color w:val="000000"/>
              </w:rPr>
              <w:t>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25 0 07 6601 0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3 196,6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25 0 07 6601 0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3 196,6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25 0 07 6601 0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3 196,6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25 0 07 6601 0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3 196,6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сферы туризма и гостеприимства в Республике 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234 161,7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«Мероприятия, направленные на совершенствование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политики в сфере туризма и гост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приимства»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30 320,8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30 320,8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26 784,3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26 784,3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26 784,3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3 536,5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«Мероприятия, направленные на 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15 090,7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области туристической де</w:t>
            </w:r>
            <w:r w:rsidRPr="00D87E09">
              <w:rPr>
                <w:rFonts w:ascii="Times New Roman" w:hAnsi="Times New Roman" w:cs="Times New Roman"/>
                <w:color w:val="000000"/>
              </w:rPr>
              <w:t>я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15 090,7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14 827,2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14 827,2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14 827,2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социальной и инженерной инфр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структуры в рамках государственной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граммы «Развитие сферы туризма и гостепр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188 750,2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капитальные вложения в объекты государственной (мун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ципальной) собственности в рамках стро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 (реконструкции) объектов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вающей инфраструктуры с длительным сроком окупаемости, входящих в состав инвестицио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проектов по созданию в субъектах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 туристских кластеров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R384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188 750,2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R384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188 750,2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R384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188 750,2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R384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188 750,2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«Реализация а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тикоррупционной политики Республики 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5 868,4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«Выявление и устран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ние причин коррупции, противодействие усл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виям, способствующим ее проявлениям, фо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мирование в обществе нетерпимого отношения к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5 868,4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Субсидия на финансовое обеспечение де</w:t>
            </w:r>
            <w:r w:rsidRPr="00D87E09">
              <w:rPr>
                <w:rFonts w:ascii="Times New Roman" w:hAnsi="Times New Roman" w:cs="Times New Roman"/>
                <w:color w:val="000000"/>
              </w:rPr>
              <w:t>я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тельности автономной некоммерческой орг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низации «Центр общественных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27 0 01 1027 0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3 553,1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27 0 01 1027 0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3 553,1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27 0 01 1027 0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3 553,1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27 0 01 1027 0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3 553,1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2 315,3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2 315,3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284,3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1 781,0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1 781,0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«Стратегическое управление талантами в Республике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30 0 00 0000 0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108 050,0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«Обеспечение разве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тывания преемственной системы развития и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теллектуально-творческого потенциала детей, молодежи и стратегическое управление тала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тами в интересах инновационного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108 050,0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108 050,0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108 050,0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108 050,0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108 050,0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архи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216 632,9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политики в области архивного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216 632,9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33 806,9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28 919,5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28 919,5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28 919,5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4 873,3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4 873,3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4 873,3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182 248,4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78 941,3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78 941,3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78 941,3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925,0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925,0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925,0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102 342,1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102 342,1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102 342,1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Республики Т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тарстан «Оказание содействия добровольному переселению в Республику Татарстан соотеч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«Содействие социал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но-экономическому и демографическому ра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витию Республики Татарстан за счет добр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вольного переселения соотечественников,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по оказанию с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действия добровольному переселению в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сийскую Федерацию соотечественников, пр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1 061,6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1 061,6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1 061,6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3 700 597,6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мероприятий по созданию и об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1 992 565,4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1 962 321,8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1 962 321,8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1 962 321,8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30 243,6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30 243,6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30 243,6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«Формирование ко</w:t>
            </w:r>
            <w:r w:rsidRPr="00D87E09">
              <w:rPr>
                <w:rFonts w:ascii="Times New Roman" w:hAnsi="Times New Roman" w:cs="Times New Roman"/>
                <w:color w:val="000000"/>
              </w:rPr>
              <w:t>м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фортной городской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35 0 F2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1 708 032,2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Создание комфортной городской среды в 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лых городах и исторических </w:t>
            </w:r>
            <w:proofErr w:type="spellStart"/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поселе-ниях</w:t>
            </w:r>
            <w:proofErr w:type="spellEnd"/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7E09">
              <w:rPr>
                <w:rFonts w:ascii="Times New Roman" w:hAnsi="Times New Roman" w:cs="Times New Roman"/>
              </w:rPr>
              <w:t>–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 победителях Всероссийского конкурса лучших проектов создания комфортной городской ср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ды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F2 5424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187 293,6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F2 5424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2 293,6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F2 5424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2 293,6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F2 5424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2 293,6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F2 5424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F2 5424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F2 5424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программ формирования современной горо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F2 5555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1 520 738,6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F2 5555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1 520 738,6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F2 5555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1 520 738,6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 0 F2 5555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1 520 738,6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физ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ческой культуры и спорта в Республике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8 525 709,2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физической культ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ры и массового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185 005,8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политики в области физической культуры и массового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128 859,7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128 859,7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3 270,5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3 270,5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3 270,5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7 356,5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7 356,5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7 356,5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118 196,7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118 196,7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118 196,7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P5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56 146,1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оснащение об</w:t>
            </w:r>
            <w:r w:rsidRPr="00D87E09">
              <w:rPr>
                <w:rFonts w:ascii="Times New Roman" w:hAnsi="Times New Roman" w:cs="Times New Roman"/>
                <w:color w:val="000000"/>
              </w:rPr>
              <w:t>ъ</w:t>
            </w:r>
            <w:r w:rsidRPr="00D87E09">
              <w:rPr>
                <w:rFonts w:ascii="Times New Roman" w:hAnsi="Times New Roman" w:cs="Times New Roman"/>
                <w:color w:val="000000"/>
              </w:rPr>
              <w:t>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25 354,5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25 354,5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25 354,5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25 354,5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приобретение спортивного оборудования и инвентаря для приведения организаций спортивной подг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товки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P5 5229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30 791,6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P5 5229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30 791,6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P5 5229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30 791,6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1 P5 5229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30 791,6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стижений и системы подготовки спортивного резерва»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1 589 959,8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«Реализация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политики в области спорта высших достижений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1 558 288,8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684 393,8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23 465,6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23 465,6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23 465,6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159 417,9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159 417,9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159 417,9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88 252,5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87 372,5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87 372,5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413 257,8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413 257,8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413 257,8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56 784,0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39 830,2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39 830,2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39 830,2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16 953,8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5 917,8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5 917,8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11 036,0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11 036,0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3 214,9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2 666,9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2 666,9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2 666,9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69 674,5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28 474,5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28 474,5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28 474,5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744 221,6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562 823,4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562 823,4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562 823,4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181 398,2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181 398,2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181 398,2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P5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31 671,0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ную поддержку спортивных организаций, осуществляющих подготовку спортивного р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зерва для спортивных сборных команд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31 671,0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31 671,0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31 671,0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2 241,4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29 429,6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«Совершенствование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политики в области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59 977,1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государственной политики в области физич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культуры и спорта в Республике Тата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59 977,1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59 632,7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54 206,7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54 206,7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физической культ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54 206,7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5 396,0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5 396,0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физической культ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5 396,0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физической культ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физической культ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37 3 01 0295 0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Подпрограмма «Развитие социальной и инж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нерной инфраструктуры в рамках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программы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6 690 766,5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Бюджетные инвестиции и капитальный ремонт социальной и инженерной инфраструктуры государственной (муниципальной)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5 717 067,3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751 748,3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751 748,3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731 049,9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20 698,4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2 594 103,8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2 594 103,8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2 492 272,4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100 680,9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1 150,5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2 371 215,2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2 371 215,2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2 364 415,2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6 800,0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973 699,2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создание и м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дернизацию объектов спортивной инфрастру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туры региональной собственности для занятий физической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5139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825 978,3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5139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825 978,3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5139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825 978,3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5139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825 978,3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оснащение об</w:t>
            </w:r>
            <w:r w:rsidRPr="00D87E09">
              <w:rPr>
                <w:rFonts w:ascii="Times New Roman" w:hAnsi="Times New Roman" w:cs="Times New Roman"/>
                <w:color w:val="000000"/>
              </w:rPr>
              <w:t>ъ</w:t>
            </w:r>
            <w:r w:rsidRPr="00D87E09">
              <w:rPr>
                <w:rFonts w:ascii="Times New Roman" w:hAnsi="Times New Roman" w:cs="Times New Roman"/>
                <w:color w:val="000000"/>
              </w:rPr>
              <w:t>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109 872,9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109 872,9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109 872,9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109 872,9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финансовое обеспечение мероприятий федеральной цел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вой программы «Развитие физической культ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ры и спорта в Российской Федерации на 2016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5495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37 848,0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комплектов искусственных покрытий для футбольных полей для спортивных школ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8 848,0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8 848,0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8 848,0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8 848,0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Создание объектов спорта в рамках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ственно-частного (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муниципально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>-частного)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P5 5495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программа «Развитие мол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5 270 293,0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1 039 811,8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«Создание необход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мых условий для организации отдыха детей и молодежи, повышение оздоровительного э</w:t>
            </w:r>
            <w:r w:rsidRPr="00D87E09">
              <w:rPr>
                <w:rFonts w:ascii="Times New Roman" w:hAnsi="Times New Roman" w:cs="Times New Roman"/>
                <w:color w:val="000000"/>
              </w:rPr>
              <w:t>ф</w:t>
            </w:r>
            <w:r w:rsidRPr="00D87E09">
              <w:rPr>
                <w:rFonts w:ascii="Times New Roman" w:hAnsi="Times New Roman" w:cs="Times New Roman"/>
                <w:color w:val="000000"/>
              </w:rPr>
              <w:t>фекта»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1 039 811,8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629 758,7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173 551,9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173 551,9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173 551,9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454 206,8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454 206,8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454 206,8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расходных обязательств, возникающих при выполнении полномочий органов местн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самоуправления по обеспечению организ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410 053,1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410 053,1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410 053,1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38 1 01 2232 0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410 053,1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«Сельская молодежь Республ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«Создание условий для повышения информационного обеспечения, социальной и экономической активности сел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ской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Мероприятия по созданию условий для пов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шения социальной и экономической активн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38 2 01 2145 0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38 2 01 2145 0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38 2 01 2145 0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38 2 01 2145 0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1 898,3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603 987,0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593 650,8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384 485,0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52 344,2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52 344,2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52 344,2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10 616,0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10 616,0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10 616,0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321 271,1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321 271,1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321 271,1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учреждений мол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209 165,8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209 165,8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209 165,8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209 165,8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«Социальная акти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E8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10 336,2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проведение Всероссийского конкурса лучших регионал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ных практик поддержки </w:t>
            </w: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волонтерства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«Регион добрых дел»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E8 5412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10 336,2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38 3 E8 5412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10 336,2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E8 5412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10 336,2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3 E8 5412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10 336,2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8 723,2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«Развитие и модерн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зация системы патриотического воспитания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8 603,2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8 603,2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8 543,4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8 444,1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3 200,0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5 244,1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Федеральный проект «Укрепление обществе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P4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«Совершенствование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53 658,0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«Совершенствование государственной молодежной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53 658,0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53 606,6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47 992,4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47 992,4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47 992,4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5 614,2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5 614,2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5 614,2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38 5 01 0295 0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38 5 01 0295 0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38 5 01 0295 0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38 5 01 0295 0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«Дети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1 907,5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«Создание условий для комплексного развития и повышения качества жизни молодого поколения»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1 907,5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созданию условий для ко</w:t>
            </w:r>
            <w:r w:rsidRPr="00D87E09">
              <w:rPr>
                <w:rFonts w:ascii="Times New Roman" w:hAnsi="Times New Roman" w:cs="Times New Roman"/>
                <w:color w:val="000000"/>
              </w:rPr>
              <w:t>м</w:t>
            </w:r>
            <w:r w:rsidRPr="00D87E09">
              <w:rPr>
                <w:rFonts w:ascii="Times New Roman" w:hAnsi="Times New Roman" w:cs="Times New Roman"/>
                <w:color w:val="000000"/>
              </w:rPr>
              <w:t>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1 907,5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1 254,7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1 254,7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1 254,7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652,8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«Работающая молодежь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12 373,6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Основное мероприятие «Повышение эффе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тивности молодежной политики, реализуемой в отношении работающей молодежи на пре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приятиях и организациях республики»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12 373,6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12 373,6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12 373,6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12 373,6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12 373,6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Подпрограмма «Развитие социальной и инж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нерной инфраструктуры в рамках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программы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3 547 933,6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Бюджетные инвестиции и капитальный ремонт социальной и инженерной инфраструктуры государственной (муниципальной)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3 547 933,6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1 274 319,2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1 274 319,2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1 274 319,2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1 075 758,6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1 075 758,6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1 075 758,6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1 197 855,8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1 197 855,8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1 194 155,8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453 128,7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452 714,6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410 794,0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410 794,0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410 794,0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41 913,7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41 913,7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41 913,7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Расходы на содержание Аппарата Кабинета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52 0 00 0000 0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281 039,4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281 039,4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260 977,4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260 977,4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260 977,4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20 059,0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20 059,0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20 059,0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содержание Аппарата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381 707,2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363 175,4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274 497,9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274 497,9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ставительных) органов государственной вл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 и представительных органов муниципал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274 497,9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88 646,3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88 646,3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ставительных) органов государственной вл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 и представительных органов муниципал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88 646,3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ставительных) органов государственной вл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сти и представительных органов муниципал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18 531,8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18 531,8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18 531,8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ставительных) органов государственной вл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 и представительных органов муниципал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18 531,8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63 616,3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63 616,3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62 176,2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62 176,2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62 176,2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1 440,1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1 440,1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1 440,1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125 684,5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123 946,8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107 359,4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107 359,4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говых и таможенных органов и органов 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107 359,4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16 402,4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16 402,4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говых и таможенных органов и органов 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16 402,4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говых и таможенных органов и органов 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говых и таможенных органов и органов 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1 737,7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1 737,7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1 737,7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говых и таможенных органов и органов ф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1 737,7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Центральной изб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368 521,9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306 056,3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306 056,3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306 056,3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306 056,3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повышение правовой культуры избирателей, обучение организаторов выб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Центральной изб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рательной комиссии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61 779,8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61 779,8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56 432,7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56 432,7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56 432,7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5 283,1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Аппарата Уполн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23 831,4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23 601,5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19 998,0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19 998,0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19 998,0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3 591,5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3 591,5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3 591,5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Аппарата Уполн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10 780,1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10 773,9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9 878,5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9 878,5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9 878,5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895,4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895,4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895,4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20 564 811,5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1 119 976,1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1 010 403,6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562 684,5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113 896,6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448 787,9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131 807,7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131 807,7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22 581,4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22 581,4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293 330,0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293 330,0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109 026,2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77 128,5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19 846,9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57 281,6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7 832,0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7 832,0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2 275,0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2 275,0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21 790,7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21 790,7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546,3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472,9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467,9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68,4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328 074,7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268 247,2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268 247,2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268 247,2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58 833,3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58 833,3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58 833,3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25 807,5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25 807,5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23 941,3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21 120,8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2 820,5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1 866,2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1 866,2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области сотрудничества с ре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6 897,9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6 494,4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6 494,4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6 494,4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Отдельные мероприятия в области других в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1 420,1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1 420,1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1 420,1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1 420,1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63 400,0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Резервный фонд Кабинета Министров Респу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1 608 522,3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1 608 522,3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1 608 522,3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1 608 522,3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Общепрограммная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деятельность Центра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86 909,7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86 909,7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86 909,7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86 909,7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Расходы, осуществляемые за счет средств, п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ступивших от Фонда содействия реформир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ванию жилищно-коммунального хозяйства, на реализацию проекта модернизации системы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29 880,0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99 0 00 0950 5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29 880,0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99 0 00 0950 5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29 880,0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99 0 00 0950 5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29 880,0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99 0 00 0950 5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29 880,0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Мероприятия по обеспечению мобилизацио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27 571,8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27 571,8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27 571,8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27 571,8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и городских округов на организацию беспла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ного горячего питания обучающихся по обр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зовательным программам начального общего образования в муниципальных образовател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239 283,8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239 283,8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239 283,8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99 0 00 2304 0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239 283,8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трансферты, передаваемые бюджетам муниципальных образований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 на финансовое обеспечение расходов, связанных с уплатой налога на им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214 239,4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214 239,4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ХАРАКТЕРА БЮДЖЕТАМ БЮДЖЕ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РОССИЙСКОЙ ФЕДЕР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214 239,4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214 239,4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межбюджетные трансферты из бюджета Республики Татарстан на финансовое обесп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87 040,2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87 040,2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ХАРАКТЕРА БЮДЖЕТАМ БЮДЖЕ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РОССИЙСКОЙ ФЕДЕР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87 040,2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87 040,2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образований Ре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публики Татарстан на финансовое обеспечение исполнения расходных обязательств муниц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116 617,6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116 617,6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ХАРАКТЕРА БЮДЖЕТАМ БЮДЖЕ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РОССИЙСКОЙ ФЕДЕР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116 617,6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116 617,6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образований на решение вопросов местного значения, 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ществляемое с привлечением средств самоо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1 071 266,9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1 071 266,9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ХАРАКТЕРА БЮДЖЕТАМ БЮДЖЕ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РОССИЙСКОЙ ФЕДЕР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1 071 266,9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1 071 266,9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Средства, передаваемые для компенсации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полнительных расходов, возникших в резул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тате решений, принятых органами власти др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гого уровня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1 817 640,9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1 817 640,9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82 054,4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82 054,4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209 770,0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144 770,0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786 680,2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1 366,8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52 713,7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732 599,7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45 000,0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38 913,4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25 413,4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13 500,0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ХАРАКТЕРА БЮДЖЕТАМ БЮДЖЕ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РОССИЙСКОЙ ФЕДЕР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655 222,9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655 222,9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Компенсация дополнительных расходов на обеспечение деятельности автономных и бю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87 800,5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87 800,5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55 555,8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55 555,8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32 244,7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32 244,7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на финансовое обеспечение расходов муниципальных образ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ваний, связанных с организацией присмотра и ухода за детьми в муниципальных образов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тельных организациях, реализующих образ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вательные программы дошкольного образов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1 196 522,9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1 196 522,9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1 196 522,9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1 196 522,9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261 000,0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261 000,0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261 000,0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261 000,0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области организации транспортного обслуж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17 557,7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17 557,7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17 557,7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17 557,7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образованию и организации деятельности 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миссий по делам несовершеннолетних и защ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41 244,1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41 244,1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41 244,1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41 244,1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образованию и организации деятельности а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23 064,8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23 064,8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23 064,8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23 064,8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осуществлению государственного контроля (надзора) в области долевого строительства многоквартирных домов и (или) иных объе</w:t>
            </w:r>
            <w:r w:rsidRPr="00D87E09">
              <w:rPr>
                <w:rFonts w:ascii="Times New Roman" w:hAnsi="Times New Roman" w:cs="Times New Roman"/>
                <w:color w:val="000000"/>
              </w:rPr>
              <w:t>к</w:t>
            </w:r>
            <w:r w:rsidRPr="00D87E09">
              <w:rPr>
                <w:rFonts w:ascii="Times New Roman" w:hAnsi="Times New Roman" w:cs="Times New Roman"/>
                <w:color w:val="000000"/>
              </w:rPr>
              <w:t>тов недвижимости, а также за деятельностью жилищно-строительных кооперативов, связа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со строительством многоквартирных д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19 223,6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19 223,6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19 223,6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19 223,6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3 735,8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3 735,8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3 735,8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3 735,8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предоставлению земельных участков,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ственная собственность на которые не разгр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редвигаться или ориентироваться в окружа</w:t>
            </w:r>
            <w:r w:rsidRPr="00D87E09">
              <w:rPr>
                <w:rFonts w:ascii="Times New Roman" w:hAnsi="Times New Roman" w:cs="Times New Roman"/>
                <w:color w:val="000000"/>
              </w:rPr>
              <w:t>ю</w:t>
            </w:r>
            <w:r w:rsidRPr="00D87E09">
              <w:rPr>
                <w:rFonts w:ascii="Times New Roman" w:hAnsi="Times New Roman" w:cs="Times New Roman"/>
                <w:color w:val="000000"/>
              </w:rPr>
              <w:t>щей обстановке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48 035,9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48 035,9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48 035,9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48 035,9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вопросов местного знач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2 096 206,9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2 096 206,9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ХАРАКТЕРА БЮДЖЕТАМ БЮДЖЕ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РОССИЙСКОЙ ФЕДЕР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2 096 206,9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2 096 206,9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Развитие отраслей животноводства: пчелово</w:t>
            </w:r>
            <w:r w:rsidRPr="00D87E09">
              <w:rPr>
                <w:rFonts w:ascii="Times New Roman" w:hAnsi="Times New Roman" w:cs="Times New Roman"/>
                <w:color w:val="000000"/>
              </w:rPr>
              <w:t>д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76 120,6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34 972,2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34 972,2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34 972,2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7 315,7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7 315,7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7 315,7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33 458,2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33 458,2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33 458,2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430 325,7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430 325,7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430 325,7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430 325,7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предоставления услуг по инфо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мационно-методическому обеспечению в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5 944,0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5 944,0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5 944,0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99 0 00 2633 0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5 944,0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4 662,0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4 662,0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4 662,0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4 662,0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Учебно-методические кабинеты, централиз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ванные бухгалтерии, группы хозяйственного обслуживания, учебные фильмотеки, ме</w:t>
            </w:r>
            <w:r w:rsidRPr="00D87E09">
              <w:rPr>
                <w:rFonts w:ascii="Times New Roman" w:hAnsi="Times New Roman" w:cs="Times New Roman"/>
                <w:color w:val="000000"/>
              </w:rPr>
              <w:t>ж</w:t>
            </w:r>
            <w:r w:rsidRPr="00D87E09">
              <w:rPr>
                <w:rFonts w:ascii="Times New Roman" w:hAnsi="Times New Roman" w:cs="Times New Roman"/>
                <w:color w:val="000000"/>
              </w:rPr>
              <w:t>школьные учебно-производственные комбин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52 242,2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48 415,8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48 415,8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48 415,8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3 725,4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3 725,4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3 725,4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Осуществление переданных полномочий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 по федеральному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ственному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контролю за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соблюдением правил технической эксплуатации внеуличного тран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99 0 00 5067 0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99 0 00 5067 0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99 0 00 5067 0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99 0 00 5067 0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506,9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миссариаты,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99 609,5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99 609,5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99 609,5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99 609,5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2 251,0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2 251,0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2 251,0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2 251,0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4 532,6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3 921,4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3 921,4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3 921,4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99 0 00 5142 0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Субвенции федеральному бюджету на 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ществление части переданных полномочий по составлению протоколов об администрати</w:t>
            </w:r>
            <w:r w:rsidRPr="00D87E09">
              <w:rPr>
                <w:rFonts w:ascii="Times New Roman" w:hAnsi="Times New Roman" w:cs="Times New Roman"/>
                <w:color w:val="000000"/>
              </w:rPr>
              <w:t>в</w:t>
            </w:r>
            <w:r w:rsidRPr="00D87E09">
              <w:rPr>
                <w:rFonts w:ascii="Times New Roman" w:hAnsi="Times New Roman" w:cs="Times New Roman"/>
                <w:color w:val="000000"/>
              </w:rPr>
              <w:t>ных правонарушениях, посягающих на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ственный порядок и общественную безопа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2 015,8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2 015,8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2 015,8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2 015,8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регистрация актов гражда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238 792,2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60 018,6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60 018,6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60 018,6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7 051,6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7 051,6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7 051,6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171 722,0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171 722,0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171 722,0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Государственная регистрация актов гражда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ского состояния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719 150,3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69 216,8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69 216,8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69 216,8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649 933,5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649 933,5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5930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649 933,5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Осуществление полномочий Российской Ф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дерации по контролю качества образования, лицензированию и государственной аккред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 xml:space="preserve">тации образовательной деятельности, надзору и </w:t>
            </w:r>
            <w:proofErr w:type="gramStart"/>
            <w:r w:rsidRPr="00D87E09">
              <w:rPr>
                <w:rFonts w:ascii="Times New Roman" w:hAnsi="Times New Roman" w:cs="Times New Roman"/>
                <w:color w:val="000000"/>
              </w:rPr>
              <w:t>контролю за</w:t>
            </w:r>
            <w:proofErr w:type="gramEnd"/>
            <w:r w:rsidRPr="00D87E09">
              <w:rPr>
                <w:rFonts w:ascii="Times New Roman" w:hAnsi="Times New Roman" w:cs="Times New Roman"/>
                <w:color w:val="000000"/>
              </w:rPr>
              <w:t xml:space="preserve"> соблюдением законодательства в области образования за счет средств фед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40 303,2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30 116,6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30 116,6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30 116,6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10 126,6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10 126,6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10 126,6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мероприятия в области сельского х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99 0 00 6045 0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99 0 00 6045 0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99 0 00 6045 0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99 0 00 6045 0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Дотация на премирование победителей Вс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российского конкурса «Лучшая муниципал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ная практика»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ХАРАКТЕРА БЮДЖЕТАМ БЮДЖЕ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РОССИЙСКОЙ ФЕДЕР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дотации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3 600,0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Дотация на премирование победителей Вс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российского конкурса «Лучшая муниципал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ная практика» за счет средств резервного фо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да Президента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6399 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86 400,0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6399 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86 400,0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 ОБЩ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ГО ХАРАКТЕРА БЮДЖЕТАМ БЮДЖЕ</w:t>
            </w:r>
            <w:r w:rsidRPr="00D87E09">
              <w:rPr>
                <w:rFonts w:ascii="Times New Roman" w:hAnsi="Times New Roman" w:cs="Times New Roman"/>
                <w:color w:val="000000"/>
              </w:rPr>
              <w:t>Т</w:t>
            </w:r>
            <w:r w:rsidRPr="00D87E09">
              <w:rPr>
                <w:rFonts w:ascii="Times New Roman" w:hAnsi="Times New Roman" w:cs="Times New Roman"/>
                <w:color w:val="000000"/>
              </w:rPr>
              <w:t>НОЙ СИСТЕМЫ РОССИЙСКОЙ ФЕДЕР</w:t>
            </w:r>
            <w:r w:rsidRPr="00D87E09">
              <w:rPr>
                <w:rFonts w:ascii="Times New Roman" w:hAnsi="Times New Roman" w:cs="Times New Roman"/>
                <w:color w:val="000000"/>
              </w:rPr>
              <w:t>А</w:t>
            </w:r>
            <w:r w:rsidRPr="00D87E0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6399 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86 400,0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дотации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6399 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86 400,0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Имущественный взнос Республики Татарстан в публично-правовую компанию «Фонд защ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ты прав граждан – участников долевого стро</w:t>
            </w:r>
            <w:r w:rsidRPr="00D87E09">
              <w:rPr>
                <w:rFonts w:ascii="Times New Roman" w:hAnsi="Times New Roman" w:cs="Times New Roman"/>
                <w:color w:val="000000"/>
              </w:rPr>
              <w:t>и</w:t>
            </w:r>
            <w:r w:rsidRPr="00D87E09">
              <w:rPr>
                <w:rFonts w:ascii="Times New Roman" w:hAnsi="Times New Roman" w:cs="Times New Roman"/>
                <w:color w:val="000000"/>
              </w:rPr>
              <w:t>тельства» в целях осуществления мероприятий по финансированию завершения строительства объектов незавершенного строительства –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968 191,4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968 191,4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968 191,4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968 191,4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Имущественный взнос Республики Татарстан при создании унитарной некоммерческой о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ганизации «Фонд содействия созданию благ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устроенной среды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99 0 00 6715 0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99 0 00 6715 0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99 0 00 6715 0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99 0 00 6715 0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Имущественный взнос Республики Татарстан при создании унитарной некоммерческой о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ганизации «Фонд Республики Татарстан по защите прав граждан – участников долевого строительства»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99 0 00 6716 0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99 0 00 6716 0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99 0 00 6716 0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99 0 00 6716 0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Бюджетные инвестиции и капитальный ремонт социальной и инженерной инфраструктуры государственной (муниципальной) собстве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3 984 569,4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1 075 667,1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997 146,6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3 191,0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993 955,6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70 552,9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70 552,9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5 435,1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5 435,1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2 532,5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2 520,5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715 976,3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403 236,4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403 236,4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56 000,0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243 352,5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147 214,2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96 138,3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13 387,4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13 387,4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352 537,7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14 527,0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14 527,0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338 010,7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338 010,7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1 840 388,3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1 482 173,6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95 782,5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1 386 391,1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358 214,7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358 214,7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Закона Республики Татарстан от 14 июля 2012 года № 55-ЗРТ «Об обязател</w:t>
            </w:r>
            <w:r w:rsidRPr="00D87E09">
              <w:rPr>
                <w:rFonts w:ascii="Times New Roman" w:hAnsi="Times New Roman" w:cs="Times New Roman"/>
                <w:color w:val="000000"/>
              </w:rPr>
              <w:t>ь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 государственном страховании госуда</w:t>
            </w:r>
            <w:r w:rsidRPr="00D87E09">
              <w:rPr>
                <w:rFonts w:ascii="Times New Roman" w:hAnsi="Times New Roman" w:cs="Times New Roman"/>
                <w:color w:val="000000"/>
              </w:rPr>
              <w:t>р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ственных гражданских служащих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4 210,7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4 210,7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4 210,7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4 210,7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1 357 637,0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24 094,5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24 094,5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24 094,5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112 025,4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100 055,7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100 055,7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11 969,7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11 969,7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260 401,7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260 181,2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260 181,2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62 847,5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62 847,5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62 847,5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677 403,9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581 115,0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581 115,0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96 288,9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96 288,9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220 864,0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203 157,0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98 100,0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105 057,0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17 707,0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17 707,0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699 245,2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печения выполнения функций государстве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ными (муниципальными) органами, казенн</w:t>
            </w:r>
            <w:r w:rsidRPr="00D87E09">
              <w:rPr>
                <w:rFonts w:ascii="Times New Roman" w:hAnsi="Times New Roman" w:cs="Times New Roman"/>
                <w:color w:val="000000"/>
              </w:rPr>
              <w:t>ы</w:t>
            </w:r>
            <w:r w:rsidRPr="00D87E09">
              <w:rPr>
                <w:rFonts w:ascii="Times New Roman" w:hAnsi="Times New Roman" w:cs="Times New Roman"/>
                <w:color w:val="000000"/>
              </w:rPr>
              <w:t>ми учреждениями, органами управления гос</w:t>
            </w:r>
            <w:r w:rsidRPr="00D87E09">
              <w:rPr>
                <w:rFonts w:ascii="Times New Roman" w:hAnsi="Times New Roman" w:cs="Times New Roman"/>
                <w:color w:val="000000"/>
              </w:rPr>
              <w:t>у</w:t>
            </w:r>
            <w:r w:rsidRPr="00D87E09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585 327,2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585 327,2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210 850,0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374 477,2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61 071,5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61 071,5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12 516,0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48 555,5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48 806,8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32 314,7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32 314,7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16 492,1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16 492,1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3 999,7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3 999,7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3 899,7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744 500,8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номным учреждениям и иным некоммерч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744 500,8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744 500,8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744 500,8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7E09">
              <w:rPr>
                <w:rFonts w:ascii="Times New Roman" w:hAnsi="Times New Roman" w:cs="Times New Roman"/>
                <w:color w:val="000000"/>
              </w:rPr>
              <w:t>Софинансируемые</w:t>
            </w:r>
            <w:proofErr w:type="spellEnd"/>
            <w:r w:rsidRPr="00D87E09">
              <w:rPr>
                <w:rFonts w:ascii="Times New Roman" w:hAnsi="Times New Roman" w:cs="Times New Roman"/>
                <w:color w:val="000000"/>
              </w:rPr>
              <w:t xml:space="preserve"> расходы на реализацию мероприятий по обустройству и восстановл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нию воинских захоронений, находящихся в государственной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R299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R299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ЖИЛИЩНО-КОММУНАЛЬНОЕ ХОЗЯ</w:t>
            </w:r>
            <w:r w:rsidRPr="00D87E09">
              <w:rPr>
                <w:rFonts w:ascii="Times New Roman" w:hAnsi="Times New Roman" w:cs="Times New Roman"/>
                <w:color w:val="000000"/>
              </w:rPr>
              <w:t>Й</w:t>
            </w:r>
            <w:r w:rsidRPr="00D87E09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R299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00 R299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139,5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Поддержка мер по обеспечению сбалансир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ванности бюджетов на реализацию меропри</w:t>
            </w:r>
            <w:r w:rsidRPr="00D87E09">
              <w:rPr>
                <w:rFonts w:ascii="Times New Roman" w:hAnsi="Times New Roman" w:cs="Times New Roman"/>
                <w:color w:val="000000"/>
              </w:rPr>
              <w:t>я</w:t>
            </w:r>
            <w:r w:rsidRPr="00D87E09">
              <w:rPr>
                <w:rFonts w:ascii="Times New Roman" w:hAnsi="Times New Roman" w:cs="Times New Roman"/>
                <w:color w:val="000000"/>
              </w:rPr>
              <w:t>тий, связанных с обеспечением санитарно-эпидемиологической безопасности при подг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товке к проведению общероссийского голос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вания по вопросу одобрения изменений в Ко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ституцию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W0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379 333,9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Реализация мероприятий, связанных с обесп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чением санитарно-эпидемиологической бе</w:t>
            </w:r>
            <w:r w:rsidRPr="00D87E09">
              <w:rPr>
                <w:rFonts w:ascii="Times New Roman" w:hAnsi="Times New Roman" w:cs="Times New Roman"/>
                <w:color w:val="000000"/>
              </w:rPr>
              <w:t>з</w:t>
            </w:r>
            <w:r w:rsidRPr="00D87E09">
              <w:rPr>
                <w:rFonts w:ascii="Times New Roman" w:hAnsi="Times New Roman" w:cs="Times New Roman"/>
                <w:color w:val="000000"/>
              </w:rPr>
              <w:t>опасности при подготовке к проведению 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щероссийского голосования по вопросу одо</w:t>
            </w:r>
            <w:r w:rsidRPr="00D87E09">
              <w:rPr>
                <w:rFonts w:ascii="Times New Roman" w:hAnsi="Times New Roman" w:cs="Times New Roman"/>
                <w:color w:val="000000"/>
              </w:rPr>
              <w:t>б</w:t>
            </w:r>
            <w:r w:rsidRPr="00D87E09">
              <w:rPr>
                <w:rFonts w:ascii="Times New Roman" w:hAnsi="Times New Roman" w:cs="Times New Roman"/>
                <w:color w:val="000000"/>
              </w:rPr>
              <w:t>рения изменений в Конституцию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W0 5853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272 160,0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W0 5853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272 160,0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W0 5853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272 160,0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W0 5853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272 160,0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мероприятий по выплатам чл</w:t>
            </w:r>
            <w:r w:rsidRPr="00D87E09">
              <w:rPr>
                <w:rFonts w:ascii="Times New Roman" w:hAnsi="Times New Roman" w:cs="Times New Roman"/>
                <w:color w:val="000000"/>
              </w:rPr>
              <w:t>е</w:t>
            </w:r>
            <w:r w:rsidRPr="00D87E09">
              <w:rPr>
                <w:rFonts w:ascii="Times New Roman" w:hAnsi="Times New Roman" w:cs="Times New Roman"/>
                <w:color w:val="000000"/>
              </w:rPr>
              <w:t>нам избирательных комиссий за условия раб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ты, связанные с обеспечением санитарно-эпидемиологической безопасности при подг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товке и проведении общероссийского голос</w:t>
            </w:r>
            <w:r w:rsidRPr="00D87E09">
              <w:rPr>
                <w:rFonts w:ascii="Times New Roman" w:hAnsi="Times New Roman" w:cs="Times New Roman"/>
                <w:color w:val="000000"/>
              </w:rPr>
              <w:t>о</w:t>
            </w:r>
            <w:r w:rsidRPr="00D87E09">
              <w:rPr>
                <w:rFonts w:ascii="Times New Roman" w:hAnsi="Times New Roman" w:cs="Times New Roman"/>
                <w:color w:val="000000"/>
              </w:rPr>
              <w:t>вания по вопросу одобрения изменений в Ко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ституцию Российской Федерации, за счет средств резервного фонда Правительства Ро</w:t>
            </w:r>
            <w:r w:rsidRPr="00D87E09">
              <w:rPr>
                <w:rFonts w:ascii="Times New Roman" w:hAnsi="Times New Roman" w:cs="Times New Roman"/>
                <w:color w:val="000000"/>
              </w:rPr>
              <w:t>с</w:t>
            </w:r>
            <w:r w:rsidRPr="00D87E09">
              <w:rPr>
                <w:rFonts w:ascii="Times New Roman" w:hAnsi="Times New Roman" w:cs="Times New Roman"/>
                <w:color w:val="000000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99 0 W0 5857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107 173,9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W0 5857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107 173,9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W0 5857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107 173,9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</w:t>
            </w:r>
            <w:r w:rsidRPr="00D87E09">
              <w:rPr>
                <w:rFonts w:ascii="Times New Roman" w:hAnsi="Times New Roman" w:cs="Times New Roman"/>
                <w:color w:val="000000"/>
              </w:rPr>
              <w:t>н</w:t>
            </w:r>
            <w:r w:rsidRPr="00D87E09">
              <w:rPr>
                <w:rFonts w:ascii="Times New Roman" w:hAnsi="Times New Roman" w:cs="Times New Roman"/>
                <w:color w:val="000000"/>
              </w:rPr>
              <w:t>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99 0 W0 5857 F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107 173,9</w:t>
            </w:r>
          </w:p>
        </w:tc>
      </w:tr>
      <w:tr w:rsidR="00D87E09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87E09" w:rsidRPr="00D87E09" w:rsidRDefault="00D87E09" w:rsidP="00D87E0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7E09">
              <w:rPr>
                <w:rFonts w:ascii="Times New Roman" w:hAnsi="Times New Roman" w:cs="Times New Roman"/>
                <w:color w:val="000000"/>
              </w:rPr>
              <w:t>324 750 658,6</w:t>
            </w:r>
            <w:bookmarkStart w:id="0" w:name="_GoBack"/>
            <w:bookmarkEnd w:id="0"/>
          </w:p>
        </w:tc>
      </w:tr>
    </w:tbl>
    <w:p w:rsidR="00D87E09" w:rsidRDefault="00D87E09"/>
    <w:p w:rsidR="00567320" w:rsidRDefault="00567320" w:rsidP="005219CD"/>
    <w:sectPr w:rsidR="00567320" w:rsidSect="00E8047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64" w:rsidRDefault="00701964" w:rsidP="00183A23">
      <w:pPr>
        <w:spacing w:after="0" w:line="240" w:lineRule="auto"/>
      </w:pPr>
      <w:r>
        <w:separator/>
      </w:r>
    </w:p>
  </w:endnote>
  <w:endnote w:type="continuationSeparator" w:id="0">
    <w:p w:rsidR="00701964" w:rsidRDefault="0070196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64" w:rsidRDefault="00701964" w:rsidP="00183A23">
      <w:pPr>
        <w:spacing w:after="0" w:line="240" w:lineRule="auto"/>
      </w:pPr>
      <w:r>
        <w:separator/>
      </w:r>
    </w:p>
  </w:footnote>
  <w:footnote w:type="continuationSeparator" w:id="0">
    <w:p w:rsidR="00701964" w:rsidRDefault="0070196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C04BB" w:rsidRDefault="004A27BD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C04BB"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7E09">
          <w:rPr>
            <w:rFonts w:ascii="Times New Roman" w:hAnsi="Times New Roman" w:cs="Times New Roman"/>
            <w:noProof/>
            <w:sz w:val="24"/>
            <w:szCs w:val="24"/>
          </w:rPr>
          <w:t>171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04BB" w:rsidRDefault="007C04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57A7"/>
    <w:multiLevelType w:val="hybridMultilevel"/>
    <w:tmpl w:val="3B64EF12"/>
    <w:lvl w:ilvl="0" w:tplc="053A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7107B"/>
    <w:multiLevelType w:val="hybridMultilevel"/>
    <w:tmpl w:val="4202D1DA"/>
    <w:lvl w:ilvl="0" w:tplc="DDAA4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A67000"/>
    <w:multiLevelType w:val="hybridMultilevel"/>
    <w:tmpl w:val="8F2AAE76"/>
    <w:lvl w:ilvl="0" w:tplc="AF7E1E0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3A23"/>
    <w:rsid w:val="000053E8"/>
    <w:rsid w:val="000258A1"/>
    <w:rsid w:val="0004413A"/>
    <w:rsid w:val="00057014"/>
    <w:rsid w:val="00060FEF"/>
    <w:rsid w:val="000A1078"/>
    <w:rsid w:val="000A57F0"/>
    <w:rsid w:val="000B002B"/>
    <w:rsid w:val="000C5C9E"/>
    <w:rsid w:val="000D43F5"/>
    <w:rsid w:val="000E6734"/>
    <w:rsid w:val="001037B9"/>
    <w:rsid w:val="00112864"/>
    <w:rsid w:val="001132E0"/>
    <w:rsid w:val="001157DC"/>
    <w:rsid w:val="00117D4C"/>
    <w:rsid w:val="00155454"/>
    <w:rsid w:val="001756EF"/>
    <w:rsid w:val="00182945"/>
    <w:rsid w:val="00183A23"/>
    <w:rsid w:val="001848B8"/>
    <w:rsid w:val="00187B9E"/>
    <w:rsid w:val="001A0ED9"/>
    <w:rsid w:val="001B39A6"/>
    <w:rsid w:val="001E74BD"/>
    <w:rsid w:val="001F2746"/>
    <w:rsid w:val="002034C8"/>
    <w:rsid w:val="002163A4"/>
    <w:rsid w:val="00220475"/>
    <w:rsid w:val="00233748"/>
    <w:rsid w:val="002759F6"/>
    <w:rsid w:val="0028102C"/>
    <w:rsid w:val="002B7C41"/>
    <w:rsid w:val="002D4471"/>
    <w:rsid w:val="00304F23"/>
    <w:rsid w:val="00314393"/>
    <w:rsid w:val="00324F08"/>
    <w:rsid w:val="00325320"/>
    <w:rsid w:val="00330B9B"/>
    <w:rsid w:val="00356372"/>
    <w:rsid w:val="00361527"/>
    <w:rsid w:val="00382CA7"/>
    <w:rsid w:val="00383BEA"/>
    <w:rsid w:val="00385A2D"/>
    <w:rsid w:val="003A42A2"/>
    <w:rsid w:val="003A5488"/>
    <w:rsid w:val="003A6241"/>
    <w:rsid w:val="003C4436"/>
    <w:rsid w:val="003D0BF0"/>
    <w:rsid w:val="00412293"/>
    <w:rsid w:val="00423E84"/>
    <w:rsid w:val="0043463A"/>
    <w:rsid w:val="004469CA"/>
    <w:rsid w:val="00446E32"/>
    <w:rsid w:val="0046681A"/>
    <w:rsid w:val="00467065"/>
    <w:rsid w:val="004A27BD"/>
    <w:rsid w:val="004B1ED1"/>
    <w:rsid w:val="004C4EEA"/>
    <w:rsid w:val="004E2773"/>
    <w:rsid w:val="004F243C"/>
    <w:rsid w:val="004F32DF"/>
    <w:rsid w:val="005019AD"/>
    <w:rsid w:val="0050508C"/>
    <w:rsid w:val="005219CD"/>
    <w:rsid w:val="00554794"/>
    <w:rsid w:val="00557EBD"/>
    <w:rsid w:val="00567320"/>
    <w:rsid w:val="00574D60"/>
    <w:rsid w:val="00581F8E"/>
    <w:rsid w:val="005821F1"/>
    <w:rsid w:val="00583579"/>
    <w:rsid w:val="00593844"/>
    <w:rsid w:val="005A65AF"/>
    <w:rsid w:val="005B57D8"/>
    <w:rsid w:val="005B5968"/>
    <w:rsid w:val="005C1340"/>
    <w:rsid w:val="005C7689"/>
    <w:rsid w:val="005F223E"/>
    <w:rsid w:val="005F4C75"/>
    <w:rsid w:val="005F6813"/>
    <w:rsid w:val="005F6909"/>
    <w:rsid w:val="005F69B4"/>
    <w:rsid w:val="00606FFB"/>
    <w:rsid w:val="00607E16"/>
    <w:rsid w:val="006142A4"/>
    <w:rsid w:val="0062689E"/>
    <w:rsid w:val="00642C14"/>
    <w:rsid w:val="00671424"/>
    <w:rsid w:val="0069614D"/>
    <w:rsid w:val="00697778"/>
    <w:rsid w:val="006C794C"/>
    <w:rsid w:val="006D37BF"/>
    <w:rsid w:val="006D5359"/>
    <w:rsid w:val="006D610F"/>
    <w:rsid w:val="006F0C32"/>
    <w:rsid w:val="006F255A"/>
    <w:rsid w:val="00701964"/>
    <w:rsid w:val="0070234C"/>
    <w:rsid w:val="00712B85"/>
    <w:rsid w:val="0072129B"/>
    <w:rsid w:val="00724041"/>
    <w:rsid w:val="007331B0"/>
    <w:rsid w:val="00743739"/>
    <w:rsid w:val="00743D6A"/>
    <w:rsid w:val="00746AA6"/>
    <w:rsid w:val="00753BB9"/>
    <w:rsid w:val="00762B91"/>
    <w:rsid w:val="00766248"/>
    <w:rsid w:val="00770F55"/>
    <w:rsid w:val="00781A6F"/>
    <w:rsid w:val="007868BC"/>
    <w:rsid w:val="00793D97"/>
    <w:rsid w:val="007A60DE"/>
    <w:rsid w:val="007C04BB"/>
    <w:rsid w:val="007C4949"/>
    <w:rsid w:val="007C66D1"/>
    <w:rsid w:val="007D05D8"/>
    <w:rsid w:val="007D58B8"/>
    <w:rsid w:val="007D78FB"/>
    <w:rsid w:val="007E47CE"/>
    <w:rsid w:val="00821A1C"/>
    <w:rsid w:val="00830FB1"/>
    <w:rsid w:val="0083478A"/>
    <w:rsid w:val="00837A08"/>
    <w:rsid w:val="008543F1"/>
    <w:rsid w:val="0085699D"/>
    <w:rsid w:val="00886DD0"/>
    <w:rsid w:val="00892B04"/>
    <w:rsid w:val="00894068"/>
    <w:rsid w:val="0089789F"/>
    <w:rsid w:val="008B3618"/>
    <w:rsid w:val="008C070C"/>
    <w:rsid w:val="008D4E11"/>
    <w:rsid w:val="00901810"/>
    <w:rsid w:val="009033FF"/>
    <w:rsid w:val="00913093"/>
    <w:rsid w:val="00914C48"/>
    <w:rsid w:val="00930D89"/>
    <w:rsid w:val="0095069F"/>
    <w:rsid w:val="00955E1D"/>
    <w:rsid w:val="00956641"/>
    <w:rsid w:val="009566D7"/>
    <w:rsid w:val="009630B1"/>
    <w:rsid w:val="00964AF4"/>
    <w:rsid w:val="00987A0E"/>
    <w:rsid w:val="00992913"/>
    <w:rsid w:val="00994B0B"/>
    <w:rsid w:val="00995005"/>
    <w:rsid w:val="0099751C"/>
    <w:rsid w:val="009A0AEE"/>
    <w:rsid w:val="009D2F16"/>
    <w:rsid w:val="009D5A05"/>
    <w:rsid w:val="009E46A7"/>
    <w:rsid w:val="009F37E8"/>
    <w:rsid w:val="009F50A1"/>
    <w:rsid w:val="00A20EFE"/>
    <w:rsid w:val="00A32EDF"/>
    <w:rsid w:val="00A50F38"/>
    <w:rsid w:val="00A73826"/>
    <w:rsid w:val="00A74069"/>
    <w:rsid w:val="00AA243D"/>
    <w:rsid w:val="00AA5281"/>
    <w:rsid w:val="00AE2A02"/>
    <w:rsid w:val="00B01A2A"/>
    <w:rsid w:val="00B04E3C"/>
    <w:rsid w:val="00B07D60"/>
    <w:rsid w:val="00B15608"/>
    <w:rsid w:val="00B15758"/>
    <w:rsid w:val="00B25CA8"/>
    <w:rsid w:val="00B50C9C"/>
    <w:rsid w:val="00B839D3"/>
    <w:rsid w:val="00BA3806"/>
    <w:rsid w:val="00BA6AC7"/>
    <w:rsid w:val="00BB1639"/>
    <w:rsid w:val="00BC58E0"/>
    <w:rsid w:val="00BD579C"/>
    <w:rsid w:val="00BD6FCE"/>
    <w:rsid w:val="00C21D9A"/>
    <w:rsid w:val="00C31184"/>
    <w:rsid w:val="00C4515F"/>
    <w:rsid w:val="00C66378"/>
    <w:rsid w:val="00C71A57"/>
    <w:rsid w:val="00C85723"/>
    <w:rsid w:val="00CA222C"/>
    <w:rsid w:val="00CA3315"/>
    <w:rsid w:val="00CB2F47"/>
    <w:rsid w:val="00CC2EAD"/>
    <w:rsid w:val="00CC51C7"/>
    <w:rsid w:val="00CC59C0"/>
    <w:rsid w:val="00CD6202"/>
    <w:rsid w:val="00CE0DE3"/>
    <w:rsid w:val="00D0332C"/>
    <w:rsid w:val="00D228EA"/>
    <w:rsid w:val="00D26D09"/>
    <w:rsid w:val="00D36EE4"/>
    <w:rsid w:val="00D405C5"/>
    <w:rsid w:val="00D4127C"/>
    <w:rsid w:val="00D4161C"/>
    <w:rsid w:val="00D441CC"/>
    <w:rsid w:val="00D5754F"/>
    <w:rsid w:val="00D671A9"/>
    <w:rsid w:val="00D70A47"/>
    <w:rsid w:val="00D83496"/>
    <w:rsid w:val="00D84735"/>
    <w:rsid w:val="00D87E09"/>
    <w:rsid w:val="00DA70CF"/>
    <w:rsid w:val="00DA7829"/>
    <w:rsid w:val="00DD3D4A"/>
    <w:rsid w:val="00DD75EB"/>
    <w:rsid w:val="00E03600"/>
    <w:rsid w:val="00E05D51"/>
    <w:rsid w:val="00E16031"/>
    <w:rsid w:val="00E1660F"/>
    <w:rsid w:val="00E21C7E"/>
    <w:rsid w:val="00E307E3"/>
    <w:rsid w:val="00E367E8"/>
    <w:rsid w:val="00E45BD8"/>
    <w:rsid w:val="00E476C8"/>
    <w:rsid w:val="00E50D45"/>
    <w:rsid w:val="00E8047F"/>
    <w:rsid w:val="00E96E2D"/>
    <w:rsid w:val="00EA567E"/>
    <w:rsid w:val="00EA6B16"/>
    <w:rsid w:val="00ED3D2A"/>
    <w:rsid w:val="00F15470"/>
    <w:rsid w:val="00F26479"/>
    <w:rsid w:val="00F43AC2"/>
    <w:rsid w:val="00F63982"/>
    <w:rsid w:val="00F77D1F"/>
    <w:rsid w:val="00F858C7"/>
    <w:rsid w:val="00FA7982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D"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uiPriority w:val="34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ConsPlusTitle">
    <w:name w:val="ConsPlusTitle"/>
    <w:rsid w:val="00FE2E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E2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E2E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rsid w:val="00FE2E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e">
    <w:name w:val="Table Grid"/>
    <w:basedOn w:val="a1"/>
    <w:rsid w:val="00FE2E30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E2E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character" w:customStyle="1" w:styleId="af">
    <w:name w:val="Цветовое выделение"/>
    <w:rsid w:val="00FE2E30"/>
    <w:rPr>
      <w:b/>
      <w:bCs/>
      <w:color w:val="000080"/>
      <w:sz w:val="22"/>
      <w:szCs w:val="22"/>
    </w:rPr>
  </w:style>
  <w:style w:type="character" w:customStyle="1" w:styleId="af0">
    <w:name w:val="Гипертекстовая ссылка"/>
    <w:rsid w:val="00FE2E30"/>
    <w:rPr>
      <w:b/>
      <w:bCs/>
      <w:color w:val="008000"/>
      <w:sz w:val="22"/>
      <w:szCs w:val="22"/>
      <w:u w:val="single"/>
    </w:rPr>
  </w:style>
  <w:style w:type="paragraph" w:customStyle="1" w:styleId="ConsCell">
    <w:name w:val="ConsCell"/>
    <w:rsid w:val="00FE2E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rsid w:val="00FE2E30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E2E30"/>
    <w:rPr>
      <w:rFonts w:ascii="Times New Roman" w:eastAsia="Times New Roman" w:hAnsi="Times New Roman" w:cs="Times New Roman"/>
      <w:sz w:val="28"/>
      <w:szCs w:val="20"/>
    </w:rPr>
  </w:style>
  <w:style w:type="character" w:styleId="af1">
    <w:name w:val="page number"/>
    <w:basedOn w:val="a0"/>
    <w:rsid w:val="00FE2E30"/>
  </w:style>
  <w:style w:type="paragraph" w:styleId="21">
    <w:name w:val="Body Text Indent 2"/>
    <w:basedOn w:val="a"/>
    <w:link w:val="22"/>
    <w:rsid w:val="00FE2E30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FE2E30"/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Таблицы (моноширинный)"/>
    <w:basedOn w:val="a"/>
    <w:next w:val="a"/>
    <w:rsid w:val="00FE2E3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Body Text"/>
    <w:basedOn w:val="a"/>
    <w:link w:val="af4"/>
    <w:rsid w:val="00FE2E30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FE2E30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Стиль1"/>
    <w:basedOn w:val="a"/>
    <w:link w:val="12"/>
    <w:qFormat/>
    <w:rsid w:val="00FE2E30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5">
    <w:name w:val="Plain Text"/>
    <w:basedOn w:val="a"/>
    <w:link w:val="af6"/>
    <w:rsid w:val="00FE2E30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6">
    <w:name w:val="Текст Знак"/>
    <w:basedOn w:val="a0"/>
    <w:link w:val="af5"/>
    <w:rsid w:val="00FE2E30"/>
    <w:rPr>
      <w:rFonts w:ascii="Arial" w:eastAsia="Times New Roman" w:hAnsi="Arial" w:cs="Times New Roman"/>
      <w:sz w:val="24"/>
      <w:szCs w:val="20"/>
    </w:rPr>
  </w:style>
  <w:style w:type="paragraph" w:customStyle="1" w:styleId="font5">
    <w:name w:val="font5"/>
    <w:basedOn w:val="a"/>
    <w:rsid w:val="00FE2E30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styleId="23">
    <w:name w:val="Body Text 2"/>
    <w:basedOn w:val="a"/>
    <w:link w:val="24"/>
    <w:rsid w:val="00FE2E30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4">
    <w:name w:val="Основной текст 2 Знак"/>
    <w:basedOn w:val="a0"/>
    <w:link w:val="23"/>
    <w:rsid w:val="00FE2E30"/>
    <w:rPr>
      <w:rFonts w:ascii="Arial" w:eastAsia="Times New Roman" w:hAnsi="Arial" w:cs="Times New Roman"/>
      <w:szCs w:val="20"/>
    </w:rPr>
  </w:style>
  <w:style w:type="paragraph" w:customStyle="1" w:styleId="af7">
    <w:name w:val="Знак"/>
    <w:basedOn w:val="a"/>
    <w:rsid w:val="00FE2E3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4">
    <w:name w:val="xl24"/>
    <w:basedOn w:val="a"/>
    <w:rsid w:val="00FE2E30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8">
    <w:name w:val="Знак Знак Знак Знак"/>
    <w:basedOn w:val="a"/>
    <w:rsid w:val="00FE2E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nt6">
    <w:name w:val="font6"/>
    <w:basedOn w:val="a"/>
    <w:rsid w:val="00FE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12">
    <w:name w:val="Стиль1 Знак"/>
    <w:link w:val="11"/>
    <w:rsid w:val="00FE2E30"/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No Spacing"/>
    <w:uiPriority w:val="1"/>
    <w:qFormat/>
    <w:rsid w:val="00FE2E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a">
    <w:name w:val="МФ РТ"/>
    <w:basedOn w:val="a"/>
    <w:link w:val="afb"/>
    <w:qFormat/>
    <w:rsid w:val="00FE2E30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afb">
    <w:name w:val="МФ РТ Знак"/>
    <w:link w:val="afa"/>
    <w:rsid w:val="00FE2E30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afc">
    <w:name w:val="мф рт"/>
    <w:basedOn w:val="a"/>
    <w:link w:val="afd"/>
    <w:qFormat/>
    <w:rsid w:val="00FE2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/>
    </w:rPr>
  </w:style>
  <w:style w:type="character" w:customStyle="1" w:styleId="afd">
    <w:name w:val="мф рт Знак"/>
    <w:link w:val="afc"/>
    <w:rsid w:val="00FE2E30"/>
    <w:rPr>
      <w:rFonts w:ascii="Times New Roman" w:eastAsia="Times New Roman" w:hAnsi="Times New Roman" w:cs="Times New Roman"/>
      <w:sz w:val="20"/>
      <w:szCs w:val="20"/>
      <w:lang w:val="tt-RU"/>
    </w:rPr>
  </w:style>
  <w:style w:type="paragraph" w:styleId="afe">
    <w:name w:val="Subtitle"/>
    <w:basedOn w:val="a"/>
    <w:link w:val="aff"/>
    <w:qFormat/>
    <w:rsid w:val="00FE2E30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/>
    </w:rPr>
  </w:style>
  <w:style w:type="character" w:customStyle="1" w:styleId="aff">
    <w:name w:val="Подзаголовок Знак"/>
    <w:basedOn w:val="a0"/>
    <w:link w:val="afe"/>
    <w:rsid w:val="00FE2E30"/>
    <w:rPr>
      <w:rFonts w:ascii="Times New Roman" w:eastAsia="Times New Roman" w:hAnsi="Times New Roman" w:cs="Times New Roman"/>
      <w:sz w:val="28"/>
      <w:szCs w:val="24"/>
      <w:lang w:val="tt-RU"/>
    </w:rPr>
  </w:style>
  <w:style w:type="character" w:styleId="aff0">
    <w:name w:val="Strong"/>
    <w:qFormat/>
    <w:rsid w:val="00FE2E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5E73-1A65-4552-A998-C605C70B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172</Pages>
  <Words>59738</Words>
  <Characters>340508</Characters>
  <Application>Microsoft Office Word</Application>
  <DocSecurity>0</DocSecurity>
  <Lines>2837</Lines>
  <Paragraphs>798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8</cp:revision>
  <cp:lastPrinted>2019-09-23T11:07:00Z</cp:lastPrinted>
  <dcterms:created xsi:type="dcterms:W3CDTF">2019-11-13T13:25:00Z</dcterms:created>
  <dcterms:modified xsi:type="dcterms:W3CDTF">2021-01-22T09:14:00Z</dcterms:modified>
</cp:coreProperties>
</file>